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24" w:rsidRPr="004C7851" w:rsidRDefault="00DD2024" w:rsidP="00DD2024">
      <w:pPr>
        <w:ind w:left="2160" w:firstLine="720"/>
        <w:rPr>
          <w:rFonts w:ascii="Script MT Bold" w:hAnsi="Script MT Bold"/>
          <w:b/>
          <w:sz w:val="32"/>
          <w:szCs w:val="32"/>
        </w:rPr>
      </w:pPr>
      <w:r w:rsidRPr="004C7851">
        <w:rPr>
          <w:rFonts w:ascii="Script MT Bold" w:hAnsi="Script MT Bold"/>
          <w:b/>
          <w:sz w:val="32"/>
          <w:szCs w:val="32"/>
        </w:rPr>
        <w:t>Office of the Mayor</w:t>
      </w:r>
    </w:p>
    <w:p w:rsidR="00DD2024" w:rsidRPr="004C7851" w:rsidRDefault="00DD2024" w:rsidP="00DD2024">
      <w:pPr>
        <w:jc w:val="center"/>
        <w:rPr>
          <w:rFonts w:ascii="Script MT Bold" w:hAnsi="Script MT Bold"/>
          <w:b/>
          <w:sz w:val="32"/>
          <w:szCs w:val="32"/>
        </w:rPr>
      </w:pPr>
      <w:r w:rsidRPr="004C7851">
        <w:rPr>
          <w:rFonts w:ascii="Script MT Bold" w:hAnsi="Script MT Bold"/>
          <w:b/>
          <w:sz w:val="32"/>
          <w:szCs w:val="32"/>
        </w:rPr>
        <w:t>Township of Bordentown</w:t>
      </w:r>
    </w:p>
    <w:p w:rsidR="00DD2024" w:rsidRPr="004C7851" w:rsidRDefault="00DD2024" w:rsidP="00DD2024">
      <w:pPr>
        <w:jc w:val="center"/>
        <w:rPr>
          <w:rFonts w:ascii="Script MT Bold" w:hAnsi="Script MT Bold"/>
          <w:b/>
          <w:sz w:val="32"/>
          <w:szCs w:val="32"/>
        </w:rPr>
      </w:pPr>
    </w:p>
    <w:p w:rsidR="00DD2024" w:rsidRDefault="00DD2024" w:rsidP="00DD2024">
      <w:pPr>
        <w:jc w:val="center"/>
        <w:rPr>
          <w:rFonts w:ascii="Script MT Bold" w:hAnsi="Script MT Bold"/>
          <w:b/>
          <w:sz w:val="32"/>
          <w:szCs w:val="32"/>
        </w:rPr>
      </w:pPr>
      <w:r w:rsidRPr="004C7851">
        <w:rPr>
          <w:rFonts w:ascii="Script MT Bold" w:hAnsi="Script MT Bold"/>
          <w:b/>
          <w:sz w:val="32"/>
          <w:szCs w:val="32"/>
        </w:rPr>
        <w:t>Proclamation</w:t>
      </w:r>
    </w:p>
    <w:p w:rsidR="00DD2024" w:rsidRPr="004C7851" w:rsidRDefault="00DD2024" w:rsidP="00DD2024">
      <w:pPr>
        <w:jc w:val="center"/>
        <w:rPr>
          <w:rFonts w:ascii="Script MT Bold" w:hAnsi="Script MT Bold"/>
          <w:b/>
          <w:sz w:val="32"/>
          <w:szCs w:val="32"/>
        </w:rPr>
      </w:pPr>
    </w:p>
    <w:p w:rsidR="00DD2024" w:rsidRPr="004C7851" w:rsidRDefault="00DD2024" w:rsidP="00DD2024">
      <w:pPr>
        <w:rPr>
          <w:b/>
        </w:rPr>
      </w:pPr>
    </w:p>
    <w:p w:rsidR="00DD2024" w:rsidRDefault="00DD2024" w:rsidP="00DD2024">
      <w:r>
        <w:rPr>
          <w:b/>
        </w:rPr>
        <w:t xml:space="preserve">    </w:t>
      </w:r>
      <w:r w:rsidRPr="004C7851">
        <w:rPr>
          <w:b/>
        </w:rPr>
        <w:t>WHEREAS</w:t>
      </w:r>
      <w:r>
        <w:t xml:space="preserve">, Ralph H. Hepner was born in Frackville, </w:t>
      </w:r>
      <w:r w:rsidR="005310E0">
        <w:t>Pennsylvania</w:t>
      </w:r>
      <w:r>
        <w:t xml:space="preserve"> on March 12 of 1925 and passed away on August 3, 2017; and </w:t>
      </w:r>
    </w:p>
    <w:p w:rsidR="00DD2024" w:rsidRDefault="00DD2024" w:rsidP="00DD2024"/>
    <w:p w:rsidR="00DD2024" w:rsidRPr="00D22E11" w:rsidRDefault="00DD2024" w:rsidP="00DD2024">
      <w:pPr>
        <w:rPr>
          <w:b/>
        </w:rPr>
      </w:pPr>
      <w:r>
        <w:t xml:space="preserve">   </w:t>
      </w:r>
      <w:r>
        <w:rPr>
          <w:b/>
        </w:rPr>
        <w:t xml:space="preserve">WHEREAS, </w:t>
      </w:r>
      <w:r>
        <w:t xml:space="preserve">Ralph was a life-long resident of Bordentown Township residing with </w:t>
      </w:r>
      <w:r w:rsidR="00404BBE">
        <w:t xml:space="preserve">his wife, Loretta and his family, </w:t>
      </w:r>
      <w:r w:rsidR="008B74DB">
        <w:t xml:space="preserve">stepchildren, Diane Robinson and </w:t>
      </w:r>
      <w:r w:rsidR="00404BBE">
        <w:t xml:space="preserve">George Robinson,  his grandson, </w:t>
      </w:r>
      <w:r w:rsidR="008B74DB">
        <w:t xml:space="preserve">Jarrod </w:t>
      </w:r>
      <w:proofErr w:type="spellStart"/>
      <w:r w:rsidR="008B74DB">
        <w:t>Ethington</w:t>
      </w:r>
      <w:proofErr w:type="spellEnd"/>
      <w:r w:rsidR="008B74DB">
        <w:t>, and his great-</w:t>
      </w:r>
      <w:r w:rsidR="00404BBE">
        <w:t xml:space="preserve">grandchildren, Tyler and Hannah </w:t>
      </w:r>
      <w:proofErr w:type="spellStart"/>
      <w:r w:rsidR="00404BBE">
        <w:t>Ethington</w:t>
      </w:r>
      <w:proofErr w:type="spellEnd"/>
      <w:r w:rsidR="00404BBE">
        <w:t xml:space="preserve">; and </w:t>
      </w:r>
    </w:p>
    <w:p w:rsidR="00D22E11" w:rsidRPr="00DD2024" w:rsidRDefault="00D22E11" w:rsidP="00DD2024"/>
    <w:p w:rsidR="00DD2024" w:rsidRDefault="00DD2024" w:rsidP="00DD2024">
      <w:r>
        <w:t xml:space="preserve">   </w:t>
      </w:r>
      <w:r>
        <w:rPr>
          <w:b/>
        </w:rPr>
        <w:t xml:space="preserve">WHEREAS, </w:t>
      </w:r>
      <w:r w:rsidRPr="00DD2024">
        <w:t>Ralph served in the United States Navy</w:t>
      </w:r>
      <w:r>
        <w:t xml:space="preserve"> during WWII and the Korean War; and</w:t>
      </w:r>
    </w:p>
    <w:p w:rsidR="00DD2024" w:rsidRDefault="00DD2024" w:rsidP="00DD2024"/>
    <w:p w:rsidR="00DD2024" w:rsidRDefault="00DD2024" w:rsidP="00DD2024">
      <w:r>
        <w:t xml:space="preserve">    </w:t>
      </w:r>
      <w:r>
        <w:rPr>
          <w:b/>
        </w:rPr>
        <w:t xml:space="preserve">WHEREAS, </w:t>
      </w:r>
      <w:r w:rsidR="0036587B">
        <w:t xml:space="preserve">Ralph was employed as a Tool &amp; Die Operator with John A. Roeling &amp; Sons, and Rider University and was the owner/operator of the Mobil Station in Bordentown; and </w:t>
      </w:r>
    </w:p>
    <w:p w:rsidR="0036587B" w:rsidRDefault="0036587B" w:rsidP="00DD2024"/>
    <w:p w:rsidR="0036587B" w:rsidRDefault="0036587B" w:rsidP="00DD2024">
      <w:r>
        <w:t xml:space="preserve">     </w:t>
      </w:r>
      <w:r>
        <w:rPr>
          <w:b/>
        </w:rPr>
        <w:t xml:space="preserve">WHEREAS, </w:t>
      </w:r>
      <w:r w:rsidR="00AD16FF">
        <w:t xml:space="preserve">Ralph was </w:t>
      </w:r>
      <w:r w:rsidR="005310E0">
        <w:t xml:space="preserve">past Fire Police </w:t>
      </w:r>
      <w:r w:rsidR="00AD16FF">
        <w:t>Officer with</w:t>
      </w:r>
      <w:r w:rsidR="005310E0">
        <w:t xml:space="preserve"> the Derby Volunteer Fire Company and one of the first Fire Commissioners of the Bordentown Fire District 2; and </w:t>
      </w:r>
    </w:p>
    <w:p w:rsidR="005310E0" w:rsidRDefault="005310E0" w:rsidP="00DD2024"/>
    <w:p w:rsidR="00DD2024" w:rsidRDefault="005310E0" w:rsidP="00DD2024">
      <w:r>
        <w:t xml:space="preserve">     </w:t>
      </w:r>
      <w:r>
        <w:rPr>
          <w:b/>
        </w:rPr>
        <w:t xml:space="preserve">WHEREAS, </w:t>
      </w:r>
      <w:r>
        <w:t xml:space="preserve">Ralph </w:t>
      </w:r>
      <w:r w:rsidR="00224460">
        <w:t>was past member of the Order of Odd Fellows, Trinity United Methodist Church, life member of the American Legion Post #26, Bordentown Township Senior Citizen’s Club and he loved the casinos in Atlanti</w:t>
      </w:r>
      <w:r w:rsidR="00E21C61">
        <w:t xml:space="preserve">c City, playing bingo, but his </w:t>
      </w:r>
      <w:r w:rsidR="00224460">
        <w:t>greatest joy was spending time with his</w:t>
      </w:r>
      <w:r w:rsidR="00E21C61">
        <w:t xml:space="preserve"> family and friends.</w:t>
      </w:r>
    </w:p>
    <w:p w:rsidR="00DD2024" w:rsidRPr="00922029" w:rsidRDefault="00DD2024" w:rsidP="00DD2024"/>
    <w:p w:rsidR="00DD2024" w:rsidRPr="004104CC" w:rsidRDefault="00DD2024" w:rsidP="00DD2024">
      <w:r>
        <w:rPr>
          <w:b/>
        </w:rPr>
        <w:t xml:space="preserve">   NOW, </w:t>
      </w:r>
      <w:r w:rsidRPr="004C7851">
        <w:rPr>
          <w:b/>
        </w:rPr>
        <w:t>THER</w:t>
      </w:r>
      <w:r>
        <w:rPr>
          <w:b/>
        </w:rPr>
        <w:t>E</w:t>
      </w:r>
      <w:r w:rsidRPr="004C7851">
        <w:rPr>
          <w:b/>
        </w:rPr>
        <w:t>FORE</w:t>
      </w:r>
      <w:r>
        <w:t xml:space="preserve">, </w:t>
      </w:r>
      <w:r>
        <w:rPr>
          <w:b/>
        </w:rPr>
        <w:t xml:space="preserve">LET IT BE RESOLVED, </w:t>
      </w:r>
      <w:r>
        <w:t>I, Steve Benowitz, Mayor, of the Township of Bordentown, County of Burlington and Stat</w:t>
      </w:r>
      <w:r w:rsidR="00224460">
        <w:t>e of New Jersey</w:t>
      </w:r>
      <w:r w:rsidR="005B0E35">
        <w:t xml:space="preserve"> proclaims</w:t>
      </w:r>
      <w:r w:rsidR="00E21C61">
        <w:t xml:space="preserve"> that Ralph H. </w:t>
      </w:r>
      <w:proofErr w:type="spellStart"/>
      <w:r w:rsidR="00E21C61">
        <w:t>Hepner</w:t>
      </w:r>
      <w:proofErr w:type="spellEnd"/>
      <w:r w:rsidR="00E21C61">
        <w:t xml:space="preserve"> was </w:t>
      </w:r>
      <w:r w:rsidR="00D94D88">
        <w:t xml:space="preserve">an </w:t>
      </w:r>
      <w:bookmarkStart w:id="0" w:name="_GoBack"/>
      <w:bookmarkEnd w:id="0"/>
      <w:r w:rsidR="005B0E35">
        <w:t>exemplar</w:t>
      </w:r>
      <w:r w:rsidR="00D94D88">
        <w:t>y</w:t>
      </w:r>
      <w:r w:rsidR="005B0E35">
        <w:t xml:space="preserve"> resident</w:t>
      </w:r>
      <w:r w:rsidR="008B74DB">
        <w:t xml:space="preserve"> </w:t>
      </w:r>
      <w:r w:rsidR="005B0E35">
        <w:t>and friend to this township who</w:t>
      </w:r>
      <w:r w:rsidR="008B74DB">
        <w:t xml:space="preserve"> is recognized for his contributions to our, country, his family and our community.</w:t>
      </w:r>
    </w:p>
    <w:p w:rsidR="00DD2024" w:rsidRDefault="00DD2024" w:rsidP="00DD2024"/>
    <w:p w:rsidR="00DD2024" w:rsidRDefault="00DD2024" w:rsidP="00DD2024"/>
    <w:p w:rsidR="00DD2024" w:rsidRDefault="00DD2024" w:rsidP="00DD2024"/>
    <w:p w:rsidR="00DD2024" w:rsidRDefault="00DD2024" w:rsidP="00DD2024"/>
    <w:p w:rsidR="00DD2024" w:rsidRDefault="00DD2024" w:rsidP="00DD2024">
      <w:r>
        <w:t xml:space="preserve">                                                                                   _______________________</w:t>
      </w:r>
    </w:p>
    <w:p w:rsidR="00DD2024" w:rsidRPr="004C7851" w:rsidRDefault="00DD2024" w:rsidP="00DD2024">
      <w:pPr>
        <w:rPr>
          <w:b/>
        </w:rPr>
      </w:pPr>
      <w:r w:rsidRPr="004C7851">
        <w:rPr>
          <w:b/>
        </w:rPr>
        <w:t xml:space="preserve">                                                           </w:t>
      </w:r>
      <w:r>
        <w:rPr>
          <w:b/>
        </w:rPr>
        <w:t xml:space="preserve">                            STEVE BENOWITZ</w:t>
      </w:r>
    </w:p>
    <w:p w:rsidR="00DD2024" w:rsidRPr="004C7851" w:rsidRDefault="00DD2024" w:rsidP="00DD2024">
      <w:pPr>
        <w:rPr>
          <w:b/>
        </w:rPr>
      </w:pPr>
      <w:r w:rsidRPr="004C7851">
        <w:rPr>
          <w:b/>
        </w:rPr>
        <w:t xml:space="preserve">                                                                                                 MAYOR</w:t>
      </w:r>
    </w:p>
    <w:p w:rsidR="0053488C" w:rsidRDefault="0053488C"/>
    <w:sectPr w:rsidR="00534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024"/>
    <w:rsid w:val="00224460"/>
    <w:rsid w:val="0036587B"/>
    <w:rsid w:val="00404BBE"/>
    <w:rsid w:val="005310E0"/>
    <w:rsid w:val="0053488C"/>
    <w:rsid w:val="005B0E35"/>
    <w:rsid w:val="007574B7"/>
    <w:rsid w:val="008B74DB"/>
    <w:rsid w:val="00AD16FF"/>
    <w:rsid w:val="00D22E11"/>
    <w:rsid w:val="00D94D88"/>
    <w:rsid w:val="00DD2024"/>
    <w:rsid w:val="00E2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Sauro, Angel</dc:creator>
  <cp:lastModifiedBy>Sauro, Angel</cp:lastModifiedBy>
  <cp:revision>6</cp:revision>
  <cp:lastPrinted>2017-10-06T16:09:00Z</cp:lastPrinted>
  <dcterms:created xsi:type="dcterms:W3CDTF">2017-09-11T17:09:00Z</dcterms:created>
  <dcterms:modified xsi:type="dcterms:W3CDTF">2017-10-06T16:11:00Z</dcterms:modified>
</cp:coreProperties>
</file>