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02276" w14:textId="77777777" w:rsidR="0008428A" w:rsidRDefault="0008428A" w:rsidP="003B19E4">
      <w:pP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26 April 2016 – General Meeting of FFDC</w:t>
      </w:r>
    </w:p>
    <w:p w14:paraId="30D6B7EC" w14:textId="77777777" w:rsidR="0008428A" w:rsidRDefault="0008428A" w:rsidP="003B19E4">
      <w:pP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</w:p>
    <w:p w14:paraId="385AB546" w14:textId="3FFF1EA4" w:rsidR="0008428A" w:rsidRPr="00D4195F" w:rsidRDefault="001910D9" w:rsidP="003B19E4">
      <w:pP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VP </w:t>
      </w:r>
      <w:r w:rsidR="0008428A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Devin Gould presided over the meeting.</w:t>
      </w:r>
      <w:r w:rsidR="003B19E4" w:rsidRPr="003B19E4">
        <w:rPr>
          <w:rFonts w:asciiTheme="majorHAnsi" w:eastAsia="Times New Roman" w:hAnsiTheme="majorHAnsi" w:cs="Arial"/>
          <w:color w:val="222222"/>
          <w:sz w:val="22"/>
          <w:szCs w:val="22"/>
        </w:rPr>
        <w:br/>
      </w:r>
      <w:r w:rsidR="003B19E4" w:rsidRPr="003B19E4">
        <w:rPr>
          <w:rFonts w:asciiTheme="majorHAnsi" w:eastAsia="Times New Roman" w:hAnsiTheme="majorHAnsi" w:cs="Arial"/>
          <w:color w:val="222222"/>
          <w:sz w:val="22"/>
          <w:szCs w:val="22"/>
        </w:rPr>
        <w:br/>
      </w:r>
      <w:r w:rsidR="0008428A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He related that a d</w:t>
      </w:r>
      <w:r w:rsidR="003B19E4" w:rsidRPr="003B19E4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igital privacy forum was discussed at </w:t>
      </w:r>
      <w:r w:rsidR="0008428A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the most recent </w:t>
      </w:r>
      <w:r w:rsidR="003B19E4" w:rsidRPr="003B19E4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policy meeting</w:t>
      </w:r>
      <w: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.</w:t>
      </w:r>
      <w:r w:rsidR="003B19E4" w:rsidRPr="003B19E4">
        <w:rPr>
          <w:rFonts w:asciiTheme="majorHAnsi" w:eastAsia="Times New Roman" w:hAnsiTheme="majorHAnsi" w:cs="Arial"/>
          <w:color w:val="222222"/>
          <w:sz w:val="22"/>
          <w:szCs w:val="22"/>
        </w:rPr>
        <w:br/>
      </w:r>
      <w:r w:rsidR="003B19E4" w:rsidRPr="003B19E4">
        <w:rPr>
          <w:rFonts w:asciiTheme="majorHAnsi" w:eastAsia="Times New Roman" w:hAnsiTheme="majorHAnsi" w:cs="Arial"/>
          <w:color w:val="222222"/>
          <w:sz w:val="22"/>
          <w:szCs w:val="22"/>
        </w:rPr>
        <w:br/>
      </w:r>
      <w:r w:rsidR="0008428A"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FFDC </w:t>
      </w:r>
      <w:r w:rsidR="00784F23"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voting </w:t>
      </w:r>
      <w:r w:rsidR="0008428A"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members were given ballots to vote to endorse (or not) State Assembly 76</w:t>
      </w:r>
      <w:r w:rsidR="0008428A"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  <w:vertAlign w:val="superscript"/>
        </w:rPr>
        <w:t>th</w:t>
      </w:r>
      <w:r w:rsidR="0008428A"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, Rebecca Seawright, State Senator 28</w:t>
      </w:r>
      <w:r w:rsidR="0008428A"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  <w:vertAlign w:val="superscript"/>
        </w:rPr>
        <w:t>th</w:t>
      </w:r>
      <w:r w:rsidR="0008428A"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, Liz Krueger and State Senator 29</w:t>
      </w:r>
      <w:r w:rsidR="0008428A"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  <w:vertAlign w:val="superscript"/>
        </w:rPr>
        <w:t>th</w:t>
      </w:r>
      <w:r w:rsidR="0008428A"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, Jose Serrano. </w:t>
      </w:r>
    </w:p>
    <w:p w14:paraId="0AE8FE6C" w14:textId="77777777" w:rsidR="0008428A" w:rsidRPr="00D4195F" w:rsidRDefault="0008428A" w:rsidP="003B19E4">
      <w:pP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</w:p>
    <w:p w14:paraId="2DC78188" w14:textId="5E6986FB" w:rsidR="001910D9" w:rsidRPr="00D4195F" w:rsidRDefault="0008428A" w:rsidP="003B19E4">
      <w:pP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  <w:r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After the ballots were cast, Chief Judge Cannataro, the </w:t>
      </w:r>
      <w:r w:rsidR="009F082B"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supervising judge fo</w:t>
      </w:r>
      <w:r w:rsidR="00784F23"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r the civil courts in New York C</w:t>
      </w:r>
      <w:r w:rsidR="009F082B"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ounty, spoke </w:t>
      </w:r>
      <w:r w:rsidR="001910D9"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engagingly </w:t>
      </w:r>
      <w:r w:rsidR="009F082B"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about the duties and responsibilities of a civil court judge. </w:t>
      </w:r>
      <w:r w:rsidR="003B19E4" w:rsidRPr="00D4195F">
        <w:rPr>
          <w:rFonts w:asciiTheme="majorHAnsi" w:eastAsia="Times New Roman" w:hAnsiTheme="majorHAnsi" w:cs="Arial"/>
          <w:color w:val="222222"/>
          <w:sz w:val="22"/>
          <w:szCs w:val="22"/>
        </w:rPr>
        <w:br/>
      </w:r>
      <w:r w:rsidR="003B19E4" w:rsidRPr="00D4195F">
        <w:rPr>
          <w:rFonts w:asciiTheme="majorHAnsi" w:eastAsia="Times New Roman" w:hAnsiTheme="majorHAnsi" w:cs="Arial"/>
          <w:color w:val="222222"/>
          <w:sz w:val="22"/>
          <w:szCs w:val="22"/>
        </w:rPr>
        <w:br/>
      </w:r>
      <w:r w:rsid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The club endorsed</w:t>
      </w:r>
      <w:r w:rsidR="001910D9"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Rebecca Seawright, Liz Krueger and Jose Serrano.</w:t>
      </w:r>
    </w:p>
    <w:p w14:paraId="5B1D507C" w14:textId="77777777" w:rsidR="001910D9" w:rsidRPr="00D4195F" w:rsidRDefault="001910D9" w:rsidP="003B19E4">
      <w:pP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</w:p>
    <w:p w14:paraId="6BC9E04C" w14:textId="4714B98E" w:rsidR="001122DE" w:rsidRPr="00D4195F" w:rsidRDefault="00784F23" w:rsidP="001122DE">
      <w:pP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  <w:r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Before pro</w:t>
      </w:r>
      <w:r w:rsidR="001910D9"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ce</w:t>
      </w:r>
      <w:r w:rsidR="001122DE"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e</w:t>
      </w:r>
      <w:r w:rsidR="001910D9"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ding to the </w:t>
      </w:r>
      <w:r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endorsement</w:t>
      </w:r>
      <w:r w:rsidR="001910D9"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of a candidate for the Civil Court, an EB member </w:t>
      </w:r>
      <w:r w:rsidR="001122DE"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raised the </w:t>
      </w:r>
      <w:r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possibility, while using the meeting to give a fair hearing to judicial candidates, the club postpone endorsement until after</w:t>
      </w:r>
      <w:r w:rsidR="001122DE"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the County Committee judicial panel</w:t>
      </w:r>
      <w:r w:rsidR="002625AC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meets in May. Dillon made a motion to move to the next agenda item and the motion was approved by unanimous voice vote</w:t>
      </w:r>
      <w:r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. </w:t>
      </w:r>
    </w:p>
    <w:p w14:paraId="3C253307" w14:textId="77777777" w:rsidR="008049CD" w:rsidRPr="00D4195F" w:rsidRDefault="008049CD" w:rsidP="003B19E4">
      <w:pP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</w:p>
    <w:p w14:paraId="48FFDBD5" w14:textId="78E8EE7E" w:rsidR="00FC47F8" w:rsidRPr="00D4195F" w:rsidRDefault="008049CD" w:rsidP="003B19E4">
      <w:pP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  <w:r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The following c</w:t>
      </w:r>
      <w:r w:rsidR="003B19E4"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andidates for the Civil Court</w:t>
      </w:r>
      <w:r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made presentations: Susan Avery, Hilary Gingold, Josh Hanshaft and Susan Hochberg.</w:t>
      </w:r>
      <w:r w:rsidR="003B19E4" w:rsidRPr="00D4195F">
        <w:rPr>
          <w:rFonts w:asciiTheme="majorHAnsi" w:eastAsia="Times New Roman" w:hAnsiTheme="majorHAnsi" w:cs="Arial"/>
          <w:color w:val="222222"/>
          <w:sz w:val="22"/>
          <w:szCs w:val="22"/>
        </w:rPr>
        <w:br/>
      </w:r>
      <w:r w:rsidR="003B19E4" w:rsidRPr="00D4195F">
        <w:rPr>
          <w:rFonts w:asciiTheme="majorHAnsi" w:eastAsia="Times New Roman" w:hAnsiTheme="majorHAnsi" w:cs="Arial"/>
          <w:color w:val="222222"/>
          <w:sz w:val="22"/>
          <w:szCs w:val="22"/>
        </w:rPr>
        <w:br/>
      </w:r>
      <w:r w:rsidR="0062294A"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Councilmember </w:t>
      </w:r>
      <w:r w:rsidR="00FC47F8"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Ben Kallos c</w:t>
      </w:r>
      <w:r w:rsidR="003B19E4"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ongratulated the </w:t>
      </w:r>
      <w:r w:rsidR="00FC47F8"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FFDC on its t</w:t>
      </w:r>
      <w:r w:rsidR="003B19E4"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ransparency and </w:t>
      </w:r>
      <w:r w:rsidR="00FC47F8"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on giving a platform to those candidates that were available to speak at the meeting.  </w:t>
      </w:r>
    </w:p>
    <w:p w14:paraId="3CB53CA9" w14:textId="77777777" w:rsidR="00FC47F8" w:rsidRPr="00D4195F" w:rsidRDefault="00FC47F8" w:rsidP="003B19E4">
      <w:pP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</w:p>
    <w:p w14:paraId="1B12508F" w14:textId="77777777" w:rsidR="00FC47F8" w:rsidRDefault="00FC47F8" w:rsidP="003B19E4">
      <w:pP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  <w:r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Susan Hochberg was endorsed as the FFDC’s candidate for civil court judge in the 6</w:t>
      </w:r>
      <w:r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D419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Municipal</w:t>
      </w:r>
      <w: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Court District. </w:t>
      </w:r>
      <w:r w:rsidR="003B19E4" w:rsidRPr="003B19E4">
        <w:rPr>
          <w:rFonts w:asciiTheme="majorHAnsi" w:eastAsia="Times New Roman" w:hAnsiTheme="majorHAnsi" w:cs="Arial"/>
          <w:color w:val="222222"/>
          <w:sz w:val="22"/>
          <w:szCs w:val="22"/>
        </w:rPr>
        <w:br/>
      </w:r>
      <w:r w:rsidR="003B19E4" w:rsidRPr="003B19E4">
        <w:rPr>
          <w:rFonts w:asciiTheme="majorHAnsi" w:eastAsia="Times New Roman" w:hAnsiTheme="majorHAnsi" w:cs="Arial"/>
          <w:color w:val="222222"/>
          <w:sz w:val="22"/>
          <w:szCs w:val="22"/>
        </w:rPr>
        <w:br/>
      </w:r>
      <w: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Club members nominated the following people for state committee and judicial delegate.</w:t>
      </w:r>
    </w:p>
    <w:p w14:paraId="027A3EFE" w14:textId="77777777" w:rsidR="00FC47F8" w:rsidRDefault="00FC47F8" w:rsidP="003B19E4">
      <w:pP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</w:p>
    <w:p w14:paraId="27752D5C" w14:textId="653313C5" w:rsidR="003B19E4" w:rsidRPr="003B19E4" w:rsidRDefault="003B19E4" w:rsidP="003B19E4">
      <w:pPr>
        <w:rPr>
          <w:rFonts w:asciiTheme="majorHAnsi" w:eastAsia="Times New Roman" w:hAnsiTheme="majorHAnsi" w:cs="Times New Roman"/>
          <w:sz w:val="22"/>
          <w:szCs w:val="22"/>
        </w:rPr>
      </w:pPr>
      <w:r w:rsidRPr="003B19E4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Male state committee</w:t>
      </w:r>
      <w:r w:rsidR="00FC47F8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:</w:t>
      </w:r>
      <w:r w:rsidRPr="003B19E4">
        <w:rPr>
          <w:rFonts w:asciiTheme="majorHAnsi" w:eastAsia="Times New Roman" w:hAnsiTheme="majorHAnsi" w:cs="Arial"/>
          <w:color w:val="222222"/>
          <w:sz w:val="22"/>
          <w:szCs w:val="22"/>
        </w:rPr>
        <w:br/>
      </w:r>
      <w:r w:rsidR="00FC47F8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Peter P</w:t>
      </w:r>
      <w:r w:rsidRPr="003B19E4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atch</w:t>
      </w:r>
      <w:r w:rsidRPr="003B19E4">
        <w:rPr>
          <w:rFonts w:asciiTheme="majorHAnsi" w:eastAsia="Times New Roman" w:hAnsiTheme="majorHAnsi" w:cs="Arial"/>
          <w:color w:val="222222"/>
          <w:sz w:val="22"/>
          <w:szCs w:val="22"/>
        </w:rPr>
        <w:br/>
      </w:r>
      <w:r w:rsidR="00FC47F8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Frank W</w:t>
      </w:r>
      <w:r w:rsidRPr="003B19E4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ilkinson</w:t>
      </w:r>
      <w:r w:rsidRPr="003B19E4">
        <w:rPr>
          <w:rFonts w:asciiTheme="majorHAnsi" w:eastAsia="Times New Roman" w:hAnsiTheme="majorHAnsi" w:cs="Arial"/>
          <w:color w:val="222222"/>
          <w:sz w:val="22"/>
          <w:szCs w:val="22"/>
        </w:rPr>
        <w:br/>
      </w:r>
      <w:r w:rsidRPr="003B19E4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Steven Goldberg</w:t>
      </w:r>
      <w:r w:rsidRPr="003B19E4">
        <w:rPr>
          <w:rFonts w:asciiTheme="majorHAnsi" w:eastAsia="Times New Roman" w:hAnsiTheme="majorHAnsi" w:cs="Arial"/>
          <w:color w:val="222222"/>
          <w:sz w:val="22"/>
          <w:szCs w:val="22"/>
        </w:rPr>
        <w:br/>
      </w:r>
      <w:r w:rsidRPr="003B19E4">
        <w:rPr>
          <w:rFonts w:asciiTheme="majorHAnsi" w:eastAsia="Times New Roman" w:hAnsiTheme="majorHAnsi" w:cs="Arial"/>
          <w:color w:val="222222"/>
          <w:sz w:val="22"/>
          <w:szCs w:val="22"/>
        </w:rPr>
        <w:br/>
      </w:r>
      <w:r w:rsidRPr="003B19E4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Female state committee</w:t>
      </w:r>
      <w:r w:rsidR="00FC47F8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:</w:t>
      </w:r>
      <w:r w:rsidRPr="003B19E4">
        <w:rPr>
          <w:rFonts w:asciiTheme="majorHAnsi" w:eastAsia="Times New Roman" w:hAnsiTheme="majorHAnsi" w:cs="Arial"/>
          <w:color w:val="222222"/>
          <w:sz w:val="22"/>
          <w:szCs w:val="22"/>
        </w:rPr>
        <w:br/>
      </w:r>
      <w:r w:rsidR="00FC47F8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Ruth H</w:t>
      </w:r>
      <w:r w:rsidRPr="003B19E4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albern</w:t>
      </w:r>
      <w:bookmarkStart w:id="0" w:name="_GoBack"/>
      <w:bookmarkEnd w:id="0"/>
      <w:r w:rsidRPr="003B19E4">
        <w:rPr>
          <w:rFonts w:asciiTheme="majorHAnsi" w:eastAsia="Times New Roman" w:hAnsiTheme="majorHAnsi" w:cs="Arial"/>
          <w:color w:val="222222"/>
          <w:sz w:val="22"/>
          <w:szCs w:val="22"/>
        </w:rPr>
        <w:br/>
      </w:r>
      <w:r w:rsidRPr="003B19E4">
        <w:rPr>
          <w:rFonts w:asciiTheme="majorHAnsi" w:eastAsia="Times New Roman" w:hAnsiTheme="majorHAnsi" w:cs="Arial"/>
          <w:color w:val="222222"/>
          <w:sz w:val="22"/>
          <w:szCs w:val="22"/>
        </w:rPr>
        <w:br/>
      </w:r>
      <w:r w:rsidRPr="003B19E4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Judicial delegate</w:t>
      </w:r>
      <w:r w:rsidR="00FC47F8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:</w:t>
      </w:r>
      <w:r w:rsidRPr="003B19E4">
        <w:rPr>
          <w:rFonts w:asciiTheme="majorHAnsi" w:eastAsia="Times New Roman" w:hAnsiTheme="majorHAnsi" w:cs="Arial"/>
          <w:color w:val="222222"/>
          <w:sz w:val="22"/>
          <w:szCs w:val="22"/>
        </w:rPr>
        <w:br/>
      </w:r>
      <w:r w:rsidRPr="003B19E4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Kim </w:t>
      </w:r>
      <w:r w:rsidR="00FC47F8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Moscaritolo</w:t>
      </w:r>
      <w:r w:rsidRPr="003B19E4">
        <w:rPr>
          <w:rFonts w:asciiTheme="majorHAnsi" w:eastAsia="Times New Roman" w:hAnsiTheme="majorHAnsi" w:cs="Arial"/>
          <w:color w:val="222222"/>
          <w:sz w:val="22"/>
          <w:szCs w:val="22"/>
        </w:rPr>
        <w:br/>
      </w:r>
      <w:r w:rsidRPr="003B19E4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Joan Roberts</w:t>
      </w:r>
      <w:r w:rsidRPr="003B19E4">
        <w:rPr>
          <w:rFonts w:asciiTheme="majorHAnsi" w:eastAsia="Times New Roman" w:hAnsiTheme="majorHAnsi" w:cs="Arial"/>
          <w:color w:val="222222"/>
          <w:sz w:val="22"/>
          <w:szCs w:val="22"/>
        </w:rPr>
        <w:br/>
      </w:r>
      <w:r w:rsidR="00FC47F8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Ester Y</w:t>
      </w:r>
      <w:r w:rsidRPr="003B19E4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ang</w:t>
      </w:r>
      <w:r w:rsidRPr="003B19E4">
        <w:rPr>
          <w:rFonts w:asciiTheme="majorHAnsi" w:eastAsia="Times New Roman" w:hAnsiTheme="majorHAnsi" w:cs="Arial"/>
          <w:color w:val="222222"/>
          <w:sz w:val="22"/>
          <w:szCs w:val="22"/>
        </w:rPr>
        <w:br/>
      </w:r>
      <w:r w:rsidRPr="003B19E4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Lynn </w:t>
      </w:r>
      <w:r w:rsidR="008052F7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Feibel</w:t>
      </w:r>
      <w:r w:rsidR="00FC47F8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mann</w:t>
      </w:r>
      <w:r w:rsidRPr="003B19E4">
        <w:rPr>
          <w:rFonts w:asciiTheme="majorHAnsi" w:eastAsia="Times New Roman" w:hAnsiTheme="majorHAnsi" w:cs="Arial"/>
          <w:color w:val="222222"/>
          <w:sz w:val="22"/>
          <w:szCs w:val="22"/>
        </w:rPr>
        <w:br/>
      </w:r>
      <w:r w:rsidRPr="003B19E4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Alana Schwartz</w:t>
      </w:r>
      <w:r w:rsidRPr="003B19E4">
        <w:rPr>
          <w:rFonts w:asciiTheme="majorHAnsi" w:eastAsia="Times New Roman" w:hAnsiTheme="majorHAnsi" w:cs="Arial"/>
          <w:color w:val="222222"/>
          <w:sz w:val="22"/>
          <w:szCs w:val="22"/>
        </w:rPr>
        <w:br/>
      </w:r>
      <w:r w:rsidR="00FC47F8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Frank W</w:t>
      </w:r>
      <w:r w:rsidRPr="003B19E4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ilkinso</w:t>
      </w:r>
      <w:r w:rsidR="007C7ADC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n</w:t>
      </w:r>
      <w:r w:rsidRPr="003B19E4">
        <w:rPr>
          <w:rFonts w:asciiTheme="majorHAnsi" w:eastAsia="Times New Roman" w:hAnsiTheme="majorHAnsi" w:cs="Arial"/>
          <w:color w:val="222222"/>
          <w:sz w:val="22"/>
          <w:szCs w:val="22"/>
        </w:rPr>
        <w:br/>
      </w:r>
    </w:p>
    <w:p w14:paraId="5559D7C5" w14:textId="116C3031" w:rsidR="00E34DE8" w:rsidRPr="003B19E4" w:rsidRDefault="00D4195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Devin closed the meeting.</w:t>
      </w:r>
    </w:p>
    <w:sectPr w:rsidR="00E34DE8" w:rsidRPr="003B19E4" w:rsidSect="00E34D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E4"/>
    <w:rsid w:val="0008428A"/>
    <w:rsid w:val="001122DE"/>
    <w:rsid w:val="00133AD7"/>
    <w:rsid w:val="001910D9"/>
    <w:rsid w:val="002625AC"/>
    <w:rsid w:val="00357B9E"/>
    <w:rsid w:val="003B19E4"/>
    <w:rsid w:val="0059071E"/>
    <w:rsid w:val="0062294A"/>
    <w:rsid w:val="00784F23"/>
    <w:rsid w:val="00797380"/>
    <w:rsid w:val="007C7ADC"/>
    <w:rsid w:val="008049CD"/>
    <w:rsid w:val="008052F7"/>
    <w:rsid w:val="009F082B"/>
    <w:rsid w:val="00D4195F"/>
    <w:rsid w:val="00E34DE8"/>
    <w:rsid w:val="00FC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C2A3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257</Words>
  <Characters>1470</Characters>
  <Application>Microsoft Macintosh Word</Application>
  <DocSecurity>0</DocSecurity>
  <Lines>12</Lines>
  <Paragraphs>3</Paragraphs>
  <ScaleCrop>false</ScaleCrop>
  <Company>energy consultant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Malyshev</dc:creator>
  <cp:keywords/>
  <dc:description/>
  <cp:lastModifiedBy>Teresa Malyshev</cp:lastModifiedBy>
  <cp:revision>15</cp:revision>
  <dcterms:created xsi:type="dcterms:W3CDTF">2016-05-01T16:43:00Z</dcterms:created>
  <dcterms:modified xsi:type="dcterms:W3CDTF">2016-05-14T17:55:00Z</dcterms:modified>
</cp:coreProperties>
</file>