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83" w:rsidRDefault="00474EF5">
      <w:r w:rsidRPr="00474EF5">
        <w:drawing>
          <wp:inline distT="0" distB="0" distL="0" distR="0">
            <wp:extent cx="9144000" cy="6715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883" w:rsidSect="00474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08" w:rsidRDefault="00E44908" w:rsidP="00474EF5">
      <w:pPr>
        <w:spacing w:after="0" w:line="240" w:lineRule="auto"/>
      </w:pPr>
      <w:r>
        <w:separator/>
      </w:r>
    </w:p>
  </w:endnote>
  <w:endnote w:type="continuationSeparator" w:id="0">
    <w:p w:rsidR="00E44908" w:rsidRDefault="00E44908" w:rsidP="004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F5" w:rsidRDefault="00474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F5" w:rsidRDefault="00474E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F5" w:rsidRDefault="00474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08" w:rsidRDefault="00E44908" w:rsidP="00474EF5">
      <w:pPr>
        <w:spacing w:after="0" w:line="240" w:lineRule="auto"/>
      </w:pPr>
      <w:r>
        <w:separator/>
      </w:r>
    </w:p>
  </w:footnote>
  <w:footnote w:type="continuationSeparator" w:id="0">
    <w:p w:rsidR="00E44908" w:rsidRDefault="00E44908" w:rsidP="004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F5" w:rsidRDefault="00474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F5" w:rsidRDefault="00474EF5" w:rsidP="00474EF5">
    <w:pPr>
      <w:tabs>
        <w:tab w:val="left" w:pos="2895"/>
        <w:tab w:val="right" w:pos="12960"/>
      </w:tabs>
      <w:jc w:val="right"/>
      <w:rPr>
        <w:b/>
      </w:rPr>
    </w:pPr>
    <w:r w:rsidRPr="00A35126">
      <w:rPr>
        <w:b/>
      </w:rPr>
      <w:t>FYI-Intentional Program Design KEM 2015</w:t>
    </w:r>
  </w:p>
  <w:p w:rsidR="00474EF5" w:rsidRPr="00474EF5" w:rsidRDefault="00474EF5" w:rsidP="00474EF5">
    <w:pPr>
      <w:jc w:val="center"/>
      <w:rPr>
        <w:b/>
      </w:rPr>
    </w:pPr>
    <w:r>
      <w:rPr>
        <w:b/>
      </w:rPr>
      <w:t>Blank Logic Model</w:t>
    </w:r>
    <w:r w:rsidRPr="00E75870">
      <w:rPr>
        <w:b/>
      </w:rPr>
      <w:t xml:space="preserve"> Worksheet </w:t>
    </w:r>
    <w:r>
      <w:rPr>
        <w:b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F5" w:rsidRDefault="00474E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F5"/>
    <w:rsid w:val="00345883"/>
    <w:rsid w:val="00474EF5"/>
    <w:rsid w:val="00E4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EF5"/>
  </w:style>
  <w:style w:type="paragraph" w:styleId="Footer">
    <w:name w:val="footer"/>
    <w:basedOn w:val="Normal"/>
    <w:link w:val="FooterChar"/>
    <w:uiPriority w:val="99"/>
    <w:semiHidden/>
    <w:unhideWhenUsed/>
    <w:rsid w:val="00474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Tinashe Kanengoni</dc:creator>
  <cp:lastModifiedBy>Tinashe Kanengoni</cp:lastModifiedBy>
  <cp:revision>1</cp:revision>
  <dcterms:created xsi:type="dcterms:W3CDTF">2015-03-05T17:44:00Z</dcterms:created>
  <dcterms:modified xsi:type="dcterms:W3CDTF">2015-03-05T17:50:00Z</dcterms:modified>
</cp:coreProperties>
</file>