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0FEC" w14:textId="0F364CEB" w:rsidR="005C6C38" w:rsidRDefault="005C6C38" w:rsidP="005C6C38">
      <w:r>
        <w:rPr>
          <w:noProof/>
        </w:rPr>
        <w:drawing>
          <wp:anchor distT="0" distB="0" distL="114300" distR="114300" simplePos="0" relativeHeight="251671552" behindDoc="0" locked="0" layoutInCell="1" allowOverlap="1" wp14:anchorId="3EB59AE7" wp14:editId="2303F661">
            <wp:simplePos x="0" y="0"/>
            <wp:positionH relativeFrom="margin">
              <wp:posOffset>-389614</wp:posOffset>
            </wp:positionH>
            <wp:positionV relativeFrom="paragraph">
              <wp:posOffset>-506288</wp:posOffset>
            </wp:positionV>
            <wp:extent cx="2552700" cy="1576455"/>
            <wp:effectExtent l="0" t="0" r="0" b="508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C - half white 50perc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7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9ADE1" wp14:editId="0F005740">
                <wp:simplePos x="0" y="0"/>
                <wp:positionH relativeFrom="column">
                  <wp:posOffset>3688080</wp:posOffset>
                </wp:positionH>
                <wp:positionV relativeFrom="paragraph">
                  <wp:posOffset>-243840</wp:posOffset>
                </wp:positionV>
                <wp:extent cx="3208020" cy="1409700"/>
                <wp:effectExtent l="19050" t="19050" r="1143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1409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DB89A" id="Oval 50" o:spid="_x0000_s1026" style="position:absolute;margin-left:290.4pt;margin-top:-19.2pt;width:252.6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1FE2CE" wp14:editId="314CC749">
                <wp:simplePos x="0" y="0"/>
                <wp:positionH relativeFrom="column">
                  <wp:posOffset>3634740</wp:posOffset>
                </wp:positionH>
                <wp:positionV relativeFrom="paragraph">
                  <wp:posOffset>-175260</wp:posOffset>
                </wp:positionV>
                <wp:extent cx="3284220" cy="1280160"/>
                <wp:effectExtent l="19050" t="19050" r="11430" b="1524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2801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4CE1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E2874" id="Oval 51" o:spid="_x0000_s1026" style="position:absolute;margin-left:286.2pt;margin-top:-13.8pt;width:258.6pt;height:100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" filled="f" strokecolor="#f4ce10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61C2D" wp14:editId="58F3D053">
                <wp:simplePos x="0" y="0"/>
                <wp:positionH relativeFrom="column">
                  <wp:posOffset>4015740</wp:posOffset>
                </wp:positionH>
                <wp:positionV relativeFrom="paragraph">
                  <wp:posOffset>7620</wp:posOffset>
                </wp:positionV>
                <wp:extent cx="2788920" cy="101346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91D8B" w14:textId="77777777" w:rsidR="005C6C38" w:rsidRPr="00D953EA" w:rsidRDefault="005C6C38" w:rsidP="005C6C38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222A35" w:themeColor="text2" w:themeShade="80"/>
                                <w:sz w:val="24"/>
                              </w:rPr>
                            </w:pPr>
                            <w:r w:rsidRPr="00D953EA">
                              <w:rPr>
                                <w:b/>
                                <w:iCs/>
                                <w:color w:val="222A35" w:themeColor="text2" w:themeShade="80"/>
                                <w:sz w:val="24"/>
                              </w:rPr>
                              <w:t>We are inspired by the Reggio Emilia Approach, and offer a diverse, unique experience for children and their families.</w:t>
                            </w:r>
                          </w:p>
                          <w:p w14:paraId="4ADF36CF" w14:textId="77777777" w:rsidR="005C6C38" w:rsidRPr="00351887" w:rsidRDefault="005C6C38" w:rsidP="005C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61C2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16.2pt;margin-top:.6pt;width:219.6pt;height:7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" filled="f" stroked="f" strokeweight=".5pt">
                <v:textbox>
                  <w:txbxContent>
                    <w:p w14:paraId="38A91D8B" w14:textId="77777777" w:rsidR="005C6C38" w:rsidRPr="00D953EA" w:rsidRDefault="005C6C38" w:rsidP="005C6C38">
                      <w:pPr>
                        <w:spacing w:after="0"/>
                        <w:jc w:val="center"/>
                        <w:rPr>
                          <w:b/>
                          <w:iCs/>
                          <w:color w:val="222A35" w:themeColor="text2" w:themeShade="80"/>
                          <w:sz w:val="24"/>
                        </w:rPr>
                      </w:pPr>
                      <w:r w:rsidRPr="00D953EA">
                        <w:rPr>
                          <w:b/>
                          <w:iCs/>
                          <w:color w:val="222A35" w:themeColor="text2" w:themeShade="80"/>
                          <w:sz w:val="24"/>
                        </w:rPr>
                        <w:t>We are inspired by the Reggio Emilia Approach, and offer a diverse, unique experience for children and their families.</w:t>
                      </w:r>
                    </w:p>
                    <w:p w14:paraId="4ADF36CF" w14:textId="77777777" w:rsidR="005C6C38" w:rsidRPr="00351887" w:rsidRDefault="005C6C38" w:rsidP="005C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28B6A3" w14:textId="77777777" w:rsidR="005C6C38" w:rsidRDefault="005C6C38" w:rsidP="005C6C38"/>
    <w:p w14:paraId="18F36641" w14:textId="7317602D" w:rsidR="005C6C38" w:rsidRPr="00846FF9" w:rsidRDefault="005C6C38" w:rsidP="005C6C38"/>
    <w:p w14:paraId="4CA699B0" w14:textId="6D32D3A1" w:rsidR="005C6C38" w:rsidRPr="00846FF9" w:rsidRDefault="005C6C38" w:rsidP="005C6C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713D6" wp14:editId="28651837">
                <wp:simplePos x="0" y="0"/>
                <wp:positionH relativeFrom="column">
                  <wp:posOffset>-631963</wp:posOffset>
                </wp:positionH>
                <wp:positionV relativeFrom="paragraph">
                  <wp:posOffset>326639</wp:posOffset>
                </wp:positionV>
                <wp:extent cx="3550920" cy="1173480"/>
                <wp:effectExtent l="0" t="0" r="0" b="7620"/>
                <wp:wrapNone/>
                <wp:docPr id="717" name="Text Box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2735BC" w14:textId="77777777" w:rsidR="005C6C38" w:rsidRPr="00E132BA" w:rsidRDefault="005C6C38" w:rsidP="005C6C38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4"/>
                                <w:lang w:val="es-MX"/>
                              </w:rPr>
                              <w:t>Now Enrolling</w:t>
                            </w:r>
                          </w:p>
                          <w:p w14:paraId="68455EBC" w14:textId="77777777" w:rsidR="005C6C38" w:rsidRPr="00E132BA" w:rsidRDefault="005C6C38" w:rsidP="005C6C38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  <w:lang w:val="es-MX"/>
                              </w:rPr>
                            </w:pPr>
                            <w:r w:rsidRPr="00E132BA">
                              <w:rPr>
                                <w:b/>
                                <w:sz w:val="56"/>
                                <w:szCs w:val="40"/>
                                <w:lang w:val="es-MX"/>
                              </w:rPr>
                              <w:t>2020-2021</w:t>
                            </w:r>
                          </w:p>
                          <w:p w14:paraId="485052A6" w14:textId="77777777" w:rsidR="005C6C38" w:rsidRPr="00E132BA" w:rsidRDefault="005C6C38" w:rsidP="005C6C3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13D6" id="Text Box 717" o:spid="_x0000_s1027" type="#_x0000_t202" style="position:absolute;margin-left:-49.75pt;margin-top:25.7pt;width:279.6pt;height:9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" filled="f" stroked="f" strokeweight=".5pt">
                <v:textbox>
                  <w:txbxContent>
                    <w:p w14:paraId="512735BC" w14:textId="77777777" w:rsidR="005C6C38" w:rsidRPr="00E132BA" w:rsidRDefault="005C6C38" w:rsidP="005C6C38">
                      <w:pPr>
                        <w:jc w:val="center"/>
                        <w:rPr>
                          <w:b/>
                          <w:sz w:val="56"/>
                          <w:szCs w:val="44"/>
                          <w:lang w:val="es-MX"/>
                        </w:rPr>
                      </w:pPr>
                      <w:r>
                        <w:rPr>
                          <w:b/>
                          <w:sz w:val="56"/>
                          <w:szCs w:val="44"/>
                          <w:lang w:val="es-MX"/>
                        </w:rPr>
                        <w:t>Now Enrolling</w:t>
                      </w:r>
                    </w:p>
                    <w:p w14:paraId="68455EBC" w14:textId="77777777" w:rsidR="005C6C38" w:rsidRPr="00E132BA" w:rsidRDefault="005C6C38" w:rsidP="005C6C38">
                      <w:pPr>
                        <w:jc w:val="center"/>
                        <w:rPr>
                          <w:b/>
                          <w:sz w:val="56"/>
                          <w:szCs w:val="40"/>
                          <w:lang w:val="es-MX"/>
                        </w:rPr>
                      </w:pPr>
                      <w:r w:rsidRPr="00E132BA">
                        <w:rPr>
                          <w:b/>
                          <w:sz w:val="56"/>
                          <w:szCs w:val="40"/>
                          <w:lang w:val="es-MX"/>
                        </w:rPr>
                        <w:t>2020-2021</w:t>
                      </w:r>
                    </w:p>
                    <w:p w14:paraId="485052A6" w14:textId="77777777" w:rsidR="005C6C38" w:rsidRPr="00E132BA" w:rsidRDefault="005C6C38" w:rsidP="005C6C3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6582E3" wp14:editId="26477B62">
                <wp:simplePos x="0" y="0"/>
                <wp:positionH relativeFrom="column">
                  <wp:posOffset>-753055</wp:posOffset>
                </wp:positionH>
                <wp:positionV relativeFrom="paragraph">
                  <wp:posOffset>156127</wp:posOffset>
                </wp:positionV>
                <wp:extent cx="3695700" cy="1508760"/>
                <wp:effectExtent l="19050" t="19050" r="19050" b="15240"/>
                <wp:wrapNone/>
                <wp:docPr id="715" name="Oval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508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4CE1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AE0BB" id="Oval 715" o:spid="_x0000_s1026" style="position:absolute;margin-left:-59.3pt;margin-top:12.3pt;width:291pt;height:118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" filled="f" strokecolor="#f4ce10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05164" wp14:editId="5F74E5C3">
                <wp:simplePos x="0" y="0"/>
                <wp:positionH relativeFrom="column">
                  <wp:posOffset>-732155</wp:posOffset>
                </wp:positionH>
                <wp:positionV relativeFrom="paragraph">
                  <wp:posOffset>109855</wp:posOffset>
                </wp:positionV>
                <wp:extent cx="3589020" cy="1661160"/>
                <wp:effectExtent l="19050" t="19050" r="11430" b="15240"/>
                <wp:wrapNone/>
                <wp:docPr id="714" name="Oval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6611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F9152" id="Oval 714" o:spid="_x0000_s1026" style="position:absolute;margin-left:-57.65pt;margin-top:8.65pt;width:282.6pt;height:1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" filled="f" strokecolor="black [3213]" strokeweight="2.25pt">
                <v:stroke joinstyle="miter"/>
              </v:oval>
            </w:pict>
          </mc:Fallback>
        </mc:AlternateContent>
      </w:r>
    </w:p>
    <w:p w14:paraId="2E62D91E" w14:textId="72A55710" w:rsidR="005C6C38" w:rsidRPr="00846FF9" w:rsidRDefault="005C6C38" w:rsidP="005C6C3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22C4A" wp14:editId="500CD039">
                <wp:simplePos x="0" y="0"/>
                <wp:positionH relativeFrom="column">
                  <wp:posOffset>4396740</wp:posOffset>
                </wp:positionH>
                <wp:positionV relativeFrom="paragraph">
                  <wp:posOffset>174625</wp:posOffset>
                </wp:positionV>
                <wp:extent cx="1844040" cy="899160"/>
                <wp:effectExtent l="0" t="0" r="22860" b="12954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89916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E9829" w14:textId="77777777" w:rsidR="005C6C38" w:rsidRDefault="005C6C38" w:rsidP="005C6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2C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margin-left:346.2pt;margin-top:13.75pt;width:145.2pt;height:7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" adj="6300,24300" filled="f" strokecolor="red" strokeweight="1pt">
                <v:textbox>
                  <w:txbxContent>
                    <w:p w14:paraId="5E2E9829" w14:textId="77777777" w:rsidR="005C6C38" w:rsidRDefault="005C6C38" w:rsidP="005C6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30281F" w14:textId="5BA1E749" w:rsidR="005C6C38" w:rsidRPr="00846FF9" w:rsidRDefault="005C6C38" w:rsidP="005C6C3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EC4DF" wp14:editId="0E5D24F0">
                <wp:simplePos x="0" y="0"/>
                <wp:positionH relativeFrom="column">
                  <wp:posOffset>4221480</wp:posOffset>
                </wp:positionH>
                <wp:positionV relativeFrom="paragraph">
                  <wp:posOffset>10795</wp:posOffset>
                </wp:positionV>
                <wp:extent cx="2179320" cy="670560"/>
                <wp:effectExtent l="0" t="0" r="0" b="0"/>
                <wp:wrapNone/>
                <wp:docPr id="724" name="Text Box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F212" w14:textId="77777777" w:rsidR="005C6C38" w:rsidRPr="00351887" w:rsidRDefault="005C6C38" w:rsidP="005C6C38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51887">
                              <w:rPr>
                                <w:b/>
                                <w:iCs/>
                                <w:sz w:val="32"/>
                                <w:szCs w:val="32"/>
                                <w:lang w:val="es-MX"/>
                              </w:rPr>
                              <w:t>Teacher/Student Ratio</w:t>
                            </w: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Pr="00351887">
                              <w:rPr>
                                <w:b/>
                                <w:iCs/>
                                <w:sz w:val="32"/>
                                <w:szCs w:val="32"/>
                                <w:lang w:val="es-MX"/>
                              </w:rPr>
                              <w:t>7:1</w:t>
                            </w:r>
                          </w:p>
                          <w:p w14:paraId="6EDA570E" w14:textId="77777777" w:rsidR="005C6C38" w:rsidRDefault="005C6C38" w:rsidP="005C6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C4DF" id="Text Box 724" o:spid="_x0000_s1029" type="#_x0000_t202" style="position:absolute;margin-left:332.4pt;margin-top:.85pt;width:171.6pt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YBkAIAAJUFAAAOAAAAZHJzL2Uyb0RvYy54bWysVMFuGyEQvVfqPyDuzdqOEze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" fillcolor="white [3201]" stroked="f" strokeweight=".5pt">
                <v:textbox>
                  <w:txbxContent>
                    <w:p w14:paraId="0733F212" w14:textId="77777777" w:rsidR="005C6C38" w:rsidRPr="00351887" w:rsidRDefault="005C6C38" w:rsidP="005C6C38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  <w:lang w:val="es-MX"/>
                        </w:rPr>
                      </w:pPr>
                      <w:r w:rsidRPr="00351887">
                        <w:rPr>
                          <w:b/>
                          <w:iCs/>
                          <w:sz w:val="32"/>
                          <w:szCs w:val="32"/>
                          <w:lang w:val="es-MX"/>
                        </w:rPr>
                        <w:t>Teacher/Student Ratio</w:t>
                      </w:r>
                      <w:r>
                        <w:rPr>
                          <w:b/>
                          <w:iCs/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Pr="00351887">
                        <w:rPr>
                          <w:b/>
                          <w:iCs/>
                          <w:sz w:val="32"/>
                          <w:szCs w:val="32"/>
                          <w:lang w:val="es-MX"/>
                        </w:rPr>
                        <w:t>7:1</w:t>
                      </w:r>
                    </w:p>
                    <w:p w14:paraId="6EDA570E" w14:textId="77777777" w:rsidR="005C6C38" w:rsidRDefault="005C6C38" w:rsidP="005C6C38"/>
                  </w:txbxContent>
                </v:textbox>
              </v:shape>
            </w:pict>
          </mc:Fallback>
        </mc:AlternateContent>
      </w:r>
    </w:p>
    <w:p w14:paraId="4F7FE708" w14:textId="77777777" w:rsidR="005C6C38" w:rsidRPr="00846FF9" w:rsidRDefault="005C6C38" w:rsidP="005C6C38"/>
    <w:p w14:paraId="78CEF977" w14:textId="77777777" w:rsidR="005C6C38" w:rsidRPr="00846FF9" w:rsidRDefault="005C6C38" w:rsidP="005C6C38">
      <w:pPr>
        <w:jc w:val="center"/>
      </w:pPr>
    </w:p>
    <w:p w14:paraId="37454916" w14:textId="77777777" w:rsidR="005C6C38" w:rsidRPr="00846FF9" w:rsidRDefault="005C6C38" w:rsidP="005C6C38"/>
    <w:p w14:paraId="78119865" w14:textId="77777777" w:rsidR="005C6C38" w:rsidRPr="00846FF9" w:rsidRDefault="005C6C38" w:rsidP="005C6C38">
      <w:r>
        <w:rPr>
          <w:noProof/>
        </w:rPr>
        <w:drawing>
          <wp:anchor distT="0" distB="0" distL="114300" distR="114300" simplePos="0" relativeHeight="251683840" behindDoc="1" locked="0" layoutInCell="1" allowOverlap="1" wp14:anchorId="7B99697A" wp14:editId="477069A0">
            <wp:simplePos x="0" y="0"/>
            <wp:positionH relativeFrom="column">
              <wp:posOffset>4930140</wp:posOffset>
            </wp:positionH>
            <wp:positionV relativeFrom="paragraph">
              <wp:posOffset>269875</wp:posOffset>
            </wp:positionV>
            <wp:extent cx="2355215" cy="1790065"/>
            <wp:effectExtent l="15875" t="22225" r="22860" b="22860"/>
            <wp:wrapNone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5215" cy="1790065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05EDD" w14:textId="77777777" w:rsidR="005C6C38" w:rsidRPr="00846FF9" w:rsidRDefault="005C6C38" w:rsidP="005C6C3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10627" wp14:editId="5CA5D6A4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3025140" cy="3596640"/>
                <wp:effectExtent l="0" t="0" r="3810" b="381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359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AA727" w14:textId="77777777" w:rsidR="005C6C38" w:rsidRPr="00351887" w:rsidRDefault="005C6C38" w:rsidP="005C6C38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</w:pPr>
                            <w:r w:rsidRPr="00351887"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  <w:t xml:space="preserve">St. Mary’s Child Center </w:t>
                            </w:r>
                            <w:r w:rsidRPr="00351887"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  <w:t xml:space="preserve">has the highest level of quality, Level 4, serving children  </w:t>
                            </w:r>
                            <w:r w:rsidRPr="00351887"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  <w:t xml:space="preserve">           </w:t>
                            </w:r>
                            <w:r w:rsidRPr="00351887"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  <w:t>3 to 5 years old.</w:t>
                            </w:r>
                          </w:p>
                          <w:p w14:paraId="064B7882" w14:textId="77777777" w:rsidR="005C6C38" w:rsidRPr="00351887" w:rsidRDefault="005C6C38" w:rsidP="005C6C38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222A35" w:themeColor="text2" w:themeShade="80"/>
                                <w:sz w:val="28"/>
                              </w:rPr>
                            </w:pPr>
                          </w:p>
                          <w:p w14:paraId="185AD7F0" w14:textId="77777777" w:rsidR="005C6C38" w:rsidRPr="00351887" w:rsidRDefault="005C6C38" w:rsidP="005C6C3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We accept Tuition, CCDF and On My Way Pre-k</w:t>
                            </w:r>
                          </w:p>
                          <w:p w14:paraId="701ADB51" w14:textId="77777777" w:rsidR="005C6C38" w:rsidRPr="00351887" w:rsidRDefault="005C6C38" w:rsidP="005C6C38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S</w:t>
                            </w:r>
                            <w:r w:rsidRPr="00351887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t. Mary’s Scholarships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Available </w:t>
                            </w:r>
                          </w:p>
                          <w:p w14:paraId="515C970E" w14:textId="77777777" w:rsidR="005C6C38" w:rsidRDefault="005C6C38" w:rsidP="005C6C38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</w:rPr>
                            </w:pPr>
                            <w:r w:rsidRPr="00C63739">
                              <w:rPr>
                                <w:b/>
                                <w:iCs/>
                                <w:sz w:val="28"/>
                              </w:rPr>
                              <w:t>Breakfast, Lunch and Afternoon Snack incl</w:t>
                            </w:r>
                            <w:r>
                              <w:rPr>
                                <w:b/>
                                <w:iCs/>
                                <w:sz w:val="28"/>
                              </w:rPr>
                              <w:t>uded</w:t>
                            </w:r>
                          </w:p>
                          <w:p w14:paraId="681BCBD3" w14:textId="77777777" w:rsidR="005C6C38" w:rsidRPr="00C63739" w:rsidRDefault="005C6C38" w:rsidP="005C6C38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</w:rPr>
                              <w:t>All supplies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0627" id="Text Box 721" o:spid="_x0000_s1030" type="#_x0000_t202" style="position:absolute;margin-left:0;margin-top:16.1pt;width:238.2pt;height:283.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" fillcolor="white [3201]" stroked="f" strokeweight=".5pt">
                <v:textbox>
                  <w:txbxContent>
                    <w:p w14:paraId="53DAA727" w14:textId="77777777" w:rsidR="005C6C38" w:rsidRPr="00351887" w:rsidRDefault="005C6C38" w:rsidP="005C6C38">
                      <w:pPr>
                        <w:spacing w:after="0"/>
                        <w:jc w:val="center"/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</w:pPr>
                      <w:r w:rsidRPr="00351887"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  <w:t xml:space="preserve">St. Mary’s Child Center </w:t>
                      </w:r>
                      <w:r w:rsidRPr="00351887"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  <w:br/>
                      </w:r>
                      <w:r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  <w:t xml:space="preserve">has the highest level of quality, Level 4, serving children  </w:t>
                      </w:r>
                      <w:r w:rsidRPr="00351887"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  <w:t xml:space="preserve">           </w:t>
                      </w:r>
                      <w:r w:rsidRPr="00351887"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  <w:t>3 to 5 years old.</w:t>
                      </w:r>
                    </w:p>
                    <w:p w14:paraId="064B7882" w14:textId="77777777" w:rsidR="005C6C38" w:rsidRPr="00351887" w:rsidRDefault="005C6C38" w:rsidP="005C6C38">
                      <w:pPr>
                        <w:spacing w:after="0"/>
                        <w:jc w:val="center"/>
                        <w:rPr>
                          <w:b/>
                          <w:iCs/>
                          <w:color w:val="222A35" w:themeColor="text2" w:themeShade="80"/>
                          <w:sz w:val="28"/>
                        </w:rPr>
                      </w:pPr>
                    </w:p>
                    <w:p w14:paraId="185AD7F0" w14:textId="77777777" w:rsidR="005C6C38" w:rsidRPr="00351887" w:rsidRDefault="005C6C38" w:rsidP="005C6C38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We accept Tuition, CCDF and On My Way Pre-k</w:t>
                      </w:r>
                    </w:p>
                    <w:p w14:paraId="701ADB51" w14:textId="77777777" w:rsidR="005C6C38" w:rsidRPr="00351887" w:rsidRDefault="005C6C38" w:rsidP="005C6C38">
                      <w:pPr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S</w:t>
                      </w:r>
                      <w:r w:rsidRPr="00351887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t. Mary’s Scholarships</w:t>
                      </w:r>
                      <w:r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 xml:space="preserve"> Available </w:t>
                      </w:r>
                    </w:p>
                    <w:p w14:paraId="515C970E" w14:textId="77777777" w:rsidR="005C6C38" w:rsidRDefault="005C6C38" w:rsidP="005C6C38">
                      <w:pPr>
                        <w:jc w:val="center"/>
                        <w:rPr>
                          <w:b/>
                          <w:iCs/>
                          <w:sz w:val="28"/>
                        </w:rPr>
                      </w:pPr>
                      <w:r w:rsidRPr="00C63739">
                        <w:rPr>
                          <w:b/>
                          <w:iCs/>
                          <w:sz w:val="28"/>
                        </w:rPr>
                        <w:t>Breakfast, Lunch and Afternoon Snack incl</w:t>
                      </w:r>
                      <w:r>
                        <w:rPr>
                          <w:b/>
                          <w:iCs/>
                          <w:sz w:val="28"/>
                        </w:rPr>
                        <w:t>uded</w:t>
                      </w:r>
                    </w:p>
                    <w:p w14:paraId="681BCBD3" w14:textId="77777777" w:rsidR="005C6C38" w:rsidRPr="00C63739" w:rsidRDefault="005C6C38" w:rsidP="005C6C38">
                      <w:pPr>
                        <w:jc w:val="center"/>
                        <w:rPr>
                          <w:b/>
                          <w:iCs/>
                          <w:sz w:val="28"/>
                        </w:rPr>
                      </w:pPr>
                      <w:r>
                        <w:rPr>
                          <w:b/>
                          <w:iCs/>
                          <w:sz w:val="28"/>
                        </w:rPr>
                        <w:t>All supplies included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1282E90" wp14:editId="5D8F341C">
            <wp:simplePos x="0" y="0"/>
            <wp:positionH relativeFrom="column">
              <wp:posOffset>3048000</wp:posOffset>
            </wp:positionH>
            <wp:positionV relativeFrom="paragraph">
              <wp:posOffset>56516</wp:posOffset>
            </wp:positionV>
            <wp:extent cx="2338324" cy="1572260"/>
            <wp:effectExtent l="20955" t="17145" r="26035" b="26035"/>
            <wp:wrapNone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g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60"/>
                    <a:stretch/>
                  </pic:blipFill>
                  <pic:spPr bwMode="auto">
                    <a:xfrm rot="5400000">
                      <a:off x="0" y="0"/>
                      <a:ext cx="2338324" cy="157226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42E02" w14:textId="77777777" w:rsidR="005C6C38" w:rsidRPr="00846FF9" w:rsidRDefault="005C6C38" w:rsidP="005C6C38"/>
    <w:p w14:paraId="1A35E7E2" w14:textId="77777777" w:rsidR="005C6C38" w:rsidRPr="00846FF9" w:rsidRDefault="005C6C38" w:rsidP="005C6C38"/>
    <w:p w14:paraId="210D84D2" w14:textId="77777777" w:rsidR="005C6C38" w:rsidRPr="00846FF9" w:rsidRDefault="005C6C38" w:rsidP="005C6C38"/>
    <w:p w14:paraId="1EAD3D37" w14:textId="77777777" w:rsidR="005C6C38" w:rsidRPr="00846FF9" w:rsidRDefault="005C6C38" w:rsidP="005C6C38"/>
    <w:p w14:paraId="7712210C" w14:textId="77777777" w:rsidR="005C6C38" w:rsidRPr="00846FF9" w:rsidRDefault="005C6C38" w:rsidP="005C6C38"/>
    <w:p w14:paraId="0D8AC0CC" w14:textId="77777777" w:rsidR="005C6C38" w:rsidRPr="00846FF9" w:rsidRDefault="005C6C38" w:rsidP="005C6C38">
      <w:r>
        <w:rPr>
          <w:noProof/>
        </w:rPr>
        <w:drawing>
          <wp:anchor distT="0" distB="0" distL="114300" distR="114300" simplePos="0" relativeHeight="251684864" behindDoc="1" locked="0" layoutInCell="1" allowOverlap="1" wp14:anchorId="59CF024B" wp14:editId="7597D534">
            <wp:simplePos x="0" y="0"/>
            <wp:positionH relativeFrom="column">
              <wp:posOffset>3977640</wp:posOffset>
            </wp:positionH>
            <wp:positionV relativeFrom="paragraph">
              <wp:posOffset>312420</wp:posOffset>
            </wp:positionV>
            <wp:extent cx="2537460" cy="1731972"/>
            <wp:effectExtent l="19050" t="19050" r="15240" b="20955"/>
            <wp:wrapNone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g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731972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31A45" w14:textId="77777777" w:rsidR="005C6C38" w:rsidRPr="00846FF9" w:rsidRDefault="005C6C38" w:rsidP="005C6C38"/>
    <w:p w14:paraId="3AE37979" w14:textId="77777777" w:rsidR="005C6C38" w:rsidRDefault="005C6C38" w:rsidP="005C6C38">
      <w:r w:rsidRPr="0005475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DB238D" wp14:editId="5DEFB535">
            <wp:simplePos x="0" y="0"/>
            <wp:positionH relativeFrom="column">
              <wp:posOffset>-2261870</wp:posOffset>
            </wp:positionH>
            <wp:positionV relativeFrom="paragraph">
              <wp:posOffset>314325</wp:posOffset>
            </wp:positionV>
            <wp:extent cx="1619250" cy="1080135"/>
            <wp:effectExtent l="0" t="0" r="0" b="5715"/>
            <wp:wrapNone/>
            <wp:docPr id="18" name="Picture 18" descr="http://www.ljumcns.com/new_site/wp-content/gallery/childrens-artwork/img_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jumcns.com/new_site/wp-content/gallery/childrens-artwork/img_3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7D778" w14:textId="77777777" w:rsidR="005C6C38" w:rsidRDefault="005C6C38" w:rsidP="005C6C38">
      <w:pPr>
        <w:tabs>
          <w:tab w:val="left" w:pos="7125"/>
        </w:tabs>
        <w:jc w:val="center"/>
        <w:rPr>
          <w:lang w:val="es-MX"/>
        </w:rPr>
      </w:pPr>
    </w:p>
    <w:p w14:paraId="7ED1FF7D" w14:textId="77777777" w:rsidR="005C6C38" w:rsidRDefault="005C6C38" w:rsidP="005C6C38">
      <w:pPr>
        <w:tabs>
          <w:tab w:val="left" w:pos="7125"/>
        </w:tabs>
        <w:jc w:val="center"/>
        <w:rPr>
          <w:lang w:val="es-MX"/>
        </w:rPr>
      </w:pPr>
    </w:p>
    <w:p w14:paraId="59436A00" w14:textId="77777777" w:rsidR="005C6C38" w:rsidRDefault="005C6C38" w:rsidP="005C6C38">
      <w:pPr>
        <w:rPr>
          <w:lang w:val="es-MX"/>
        </w:rPr>
      </w:pPr>
    </w:p>
    <w:p w14:paraId="0A466B21" w14:textId="77777777" w:rsidR="005C6C38" w:rsidRDefault="005C6C38" w:rsidP="005C6C38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079C0D" wp14:editId="7E29A145">
                <wp:simplePos x="0" y="0"/>
                <wp:positionH relativeFrom="margin">
                  <wp:align>center</wp:align>
                </wp:positionH>
                <wp:positionV relativeFrom="paragraph">
                  <wp:posOffset>207424</wp:posOffset>
                </wp:positionV>
                <wp:extent cx="7139940" cy="419100"/>
                <wp:effectExtent l="0" t="0" r="0" b="0"/>
                <wp:wrapNone/>
                <wp:docPr id="720" name="Text Box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0A004" w14:textId="77777777" w:rsidR="005C6C38" w:rsidRPr="00351887" w:rsidRDefault="005C6C38" w:rsidP="005C6C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1887">
                              <w:rPr>
                                <w:b/>
                                <w:i/>
                                <w:iCs/>
                                <w:sz w:val="36"/>
                                <w:szCs w:val="34"/>
                              </w:rPr>
                              <w:t xml:space="preserve">Call </w:t>
                            </w:r>
                            <w:r w:rsidRPr="00351887">
                              <w:rPr>
                                <w:b/>
                                <w:i/>
                                <w:iCs/>
                                <w:sz w:val="36"/>
                                <w:szCs w:val="34"/>
                                <w:u w:val="single"/>
                              </w:rPr>
                              <w:t>317-635-1491</w:t>
                            </w:r>
                            <w:r w:rsidRPr="00351887">
                              <w:rPr>
                                <w:b/>
                                <w:i/>
                                <w:iCs/>
                                <w:sz w:val="36"/>
                                <w:szCs w:val="34"/>
                              </w:rPr>
                              <w:t xml:space="preserve"> with questions and to schedule a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9C0D" id="Text Box 720" o:spid="_x0000_s1031" type="#_x0000_t202" style="position:absolute;margin-left:0;margin-top:16.35pt;width:562.2pt;height:3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" filled="f" stroked="f" strokeweight=".5pt">
                <v:textbox>
                  <w:txbxContent>
                    <w:p w14:paraId="4FD0A004" w14:textId="77777777" w:rsidR="005C6C38" w:rsidRPr="00351887" w:rsidRDefault="005C6C38" w:rsidP="005C6C38">
                      <w:pPr>
                        <w:jc w:val="center"/>
                        <w:rPr>
                          <w:sz w:val="24"/>
                        </w:rPr>
                      </w:pPr>
                      <w:r w:rsidRPr="00351887">
                        <w:rPr>
                          <w:b/>
                          <w:i/>
                          <w:iCs/>
                          <w:sz w:val="36"/>
                          <w:szCs w:val="34"/>
                        </w:rPr>
                        <w:t xml:space="preserve">Call </w:t>
                      </w:r>
                      <w:r w:rsidRPr="00351887">
                        <w:rPr>
                          <w:b/>
                          <w:i/>
                          <w:iCs/>
                          <w:sz w:val="36"/>
                          <w:szCs w:val="34"/>
                          <w:u w:val="single"/>
                        </w:rPr>
                        <w:t>317-635-1491</w:t>
                      </w:r>
                      <w:r w:rsidRPr="00351887">
                        <w:rPr>
                          <w:b/>
                          <w:i/>
                          <w:iCs/>
                          <w:sz w:val="36"/>
                          <w:szCs w:val="34"/>
                        </w:rPr>
                        <w:t xml:space="preserve"> with questions and to schedule a tour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87E65" w14:textId="4B805352" w:rsidR="005C6C38" w:rsidRDefault="005C6C38" w:rsidP="005C6C38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D5E6D" wp14:editId="536A6E2B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7467600" cy="701040"/>
                <wp:effectExtent l="0" t="0" r="0" b="3810"/>
                <wp:wrapNone/>
                <wp:docPr id="719" name="Text Box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39DC" w14:textId="77777777" w:rsidR="005C6C38" w:rsidRPr="00351887" w:rsidRDefault="005C6C38" w:rsidP="005C6C38">
                            <w:pPr>
                              <w:tabs>
                                <w:tab w:val="left" w:pos="6630"/>
                              </w:tabs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51887">
                              <w:rPr>
                                <w:sz w:val="24"/>
                                <w:szCs w:val="26"/>
                              </w:rPr>
                              <w:t>Four locations in Marion County:</w:t>
                            </w:r>
                          </w:p>
                          <w:p w14:paraId="633A5408" w14:textId="5426F51A" w:rsidR="005C6C38" w:rsidRPr="00C63739" w:rsidRDefault="005C6C38" w:rsidP="005C6C38">
                            <w:pPr>
                              <w:tabs>
                                <w:tab w:val="left" w:pos="6630"/>
                              </w:tabs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3739">
                              <w:rPr>
                                <w:sz w:val="24"/>
                                <w:szCs w:val="26"/>
                              </w:rPr>
                              <w:t>•Downtown Indianapolis •Ft. Harrison •IPS-Butler Lab School •</w:t>
                            </w:r>
                            <w:r w:rsidR="00577188">
                              <w:rPr>
                                <w:sz w:val="24"/>
                                <w:szCs w:val="26"/>
                              </w:rPr>
                              <w:t xml:space="preserve">St. </w:t>
                            </w:r>
                            <w:r w:rsidR="00577188">
                              <w:rPr>
                                <w:sz w:val="24"/>
                                <w:szCs w:val="26"/>
                              </w:rPr>
                              <w:t>Anthony’s</w:t>
                            </w:r>
                            <w:r w:rsidR="00577188" w:rsidRPr="00C63739">
                              <w:rPr>
                                <w:sz w:val="24"/>
                                <w:szCs w:val="26"/>
                              </w:rPr>
                              <w:t>•</w:t>
                            </w:r>
                          </w:p>
                          <w:p w14:paraId="4FB6B011" w14:textId="77777777" w:rsidR="005C6C38" w:rsidRPr="00351887" w:rsidRDefault="005C6C38" w:rsidP="005C6C38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D5E6D" id="_x0000_t202" coordsize="21600,21600" o:spt="202" path="m,l,21600r21600,l21600,xe">
                <v:stroke joinstyle="miter"/>
                <v:path gradientshapeok="t" o:connecttype="rect"/>
              </v:shapetype>
              <v:shape id="Text Box 719" o:spid="_x0000_s1032" type="#_x0000_t202" style="position:absolute;margin-left:0;margin-top:21.55pt;width:588pt;height:55.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" filled="f" stroked="f" strokeweight=".5pt">
                <v:textbox>
                  <w:txbxContent>
                    <w:p w14:paraId="016A39DC" w14:textId="77777777" w:rsidR="005C6C38" w:rsidRPr="00351887" w:rsidRDefault="005C6C38" w:rsidP="005C6C38">
                      <w:pPr>
                        <w:tabs>
                          <w:tab w:val="left" w:pos="6630"/>
                        </w:tabs>
                        <w:jc w:val="center"/>
                        <w:rPr>
                          <w:sz w:val="24"/>
                          <w:szCs w:val="26"/>
                        </w:rPr>
                      </w:pPr>
                      <w:r w:rsidRPr="00351887">
                        <w:rPr>
                          <w:sz w:val="24"/>
                          <w:szCs w:val="26"/>
                        </w:rPr>
                        <w:t>Four locations in Marion County:</w:t>
                      </w:r>
                    </w:p>
                    <w:p w14:paraId="633A5408" w14:textId="5426F51A" w:rsidR="005C6C38" w:rsidRPr="00C63739" w:rsidRDefault="005C6C38" w:rsidP="005C6C38">
                      <w:pPr>
                        <w:tabs>
                          <w:tab w:val="left" w:pos="6630"/>
                        </w:tabs>
                        <w:jc w:val="center"/>
                        <w:rPr>
                          <w:sz w:val="24"/>
                          <w:szCs w:val="26"/>
                        </w:rPr>
                      </w:pPr>
                      <w:r w:rsidRPr="00C63739">
                        <w:rPr>
                          <w:sz w:val="24"/>
                          <w:szCs w:val="26"/>
                        </w:rPr>
                        <w:t>•Downtown Indianapolis •Ft. Harrison •IPS-Butler Lab School •</w:t>
                      </w:r>
                      <w:r w:rsidR="00577188">
                        <w:rPr>
                          <w:sz w:val="24"/>
                          <w:szCs w:val="26"/>
                        </w:rPr>
                        <w:t xml:space="preserve">St. </w:t>
                      </w:r>
                      <w:r w:rsidR="00577188">
                        <w:rPr>
                          <w:sz w:val="24"/>
                          <w:szCs w:val="26"/>
                        </w:rPr>
                        <w:t>Anthony’s</w:t>
                      </w:r>
                      <w:r w:rsidR="00577188" w:rsidRPr="00C63739">
                        <w:rPr>
                          <w:sz w:val="24"/>
                          <w:szCs w:val="26"/>
                        </w:rPr>
                        <w:t>•</w:t>
                      </w:r>
                    </w:p>
                    <w:p w14:paraId="4FB6B011" w14:textId="77777777" w:rsidR="005C6C38" w:rsidRPr="00351887" w:rsidRDefault="005C6C38" w:rsidP="005C6C38">
                      <w:pPr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5C560" w14:textId="074A6138" w:rsidR="005C6C38" w:rsidRDefault="005C6C38" w:rsidP="005C6C38">
      <w:pPr>
        <w:rPr>
          <w:lang w:val="es-MX"/>
        </w:rPr>
      </w:pPr>
    </w:p>
    <w:p w14:paraId="768CCFBF" w14:textId="3445B8C1" w:rsidR="00E00C5D" w:rsidRPr="005C6C38" w:rsidRDefault="005C6C38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C8BE229" wp14:editId="070270BD">
            <wp:simplePos x="0" y="0"/>
            <wp:positionH relativeFrom="column">
              <wp:posOffset>5406887</wp:posOffset>
            </wp:positionH>
            <wp:positionV relativeFrom="paragraph">
              <wp:posOffset>595243</wp:posOffset>
            </wp:positionV>
            <wp:extent cx="1136705" cy="580390"/>
            <wp:effectExtent l="0" t="0" r="6350" b="0"/>
            <wp:wrapNone/>
            <wp:docPr id="58" name="Picture 58" descr="http://www.childrensbureau.org/files/image/uwci-v-color-partner-logo-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rensbureau.org/files/image/uwci-v-color-partner-logo-3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16" cy="5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8C45725" wp14:editId="4E16CD24">
            <wp:simplePos x="0" y="0"/>
            <wp:positionH relativeFrom="margin">
              <wp:posOffset>3828581</wp:posOffset>
            </wp:positionH>
            <wp:positionV relativeFrom="paragraph">
              <wp:posOffset>532571</wp:posOffset>
            </wp:positionV>
            <wp:extent cx="1661795" cy="603885"/>
            <wp:effectExtent l="0" t="0" r="0" b="5715"/>
            <wp:wrapNone/>
            <wp:docPr id="56" name="Picture 56" descr="http://marillacstvincent.org/sitedocs/imagegallery/NAEY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llacstvincent.org/sitedocs/imagegallery/NAEYC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658161" wp14:editId="5428C72A">
            <wp:simplePos x="0" y="0"/>
            <wp:positionH relativeFrom="column">
              <wp:posOffset>2655873</wp:posOffset>
            </wp:positionH>
            <wp:positionV relativeFrom="paragraph">
              <wp:posOffset>579120</wp:posOffset>
            </wp:positionV>
            <wp:extent cx="953770" cy="599440"/>
            <wp:effectExtent l="0" t="0" r="0" b="0"/>
            <wp:wrapNone/>
            <wp:docPr id="55" name="Picture 55" descr="http://www.iaccrr.org/images/article_images/PathsLogoFinal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ccrr.org/images/article_images/PathsLogoFinal-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4229D4" wp14:editId="7F2270E7">
            <wp:simplePos x="0" y="0"/>
            <wp:positionH relativeFrom="column">
              <wp:posOffset>799907</wp:posOffset>
            </wp:positionH>
            <wp:positionV relativeFrom="paragraph">
              <wp:posOffset>580998</wp:posOffset>
            </wp:positionV>
            <wp:extent cx="1343025" cy="498475"/>
            <wp:effectExtent l="0" t="0" r="9525" b="0"/>
            <wp:wrapNone/>
            <wp:docPr id="54" name="Picture 54" descr="http://www.catholiccemeteries.cc/wp-content/uploads/2013/10/archdioce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holiccemeteries.cc/wp-content/uploads/2013/10/archdiocese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2AE87F6" wp14:editId="54FB4338">
            <wp:simplePos x="0" y="0"/>
            <wp:positionH relativeFrom="column">
              <wp:posOffset>-639749</wp:posOffset>
            </wp:positionH>
            <wp:positionV relativeFrom="paragraph">
              <wp:posOffset>450270</wp:posOffset>
            </wp:positionV>
            <wp:extent cx="791971" cy="719455"/>
            <wp:effectExtent l="0" t="0" r="8255" b="4445"/>
            <wp:wrapNone/>
            <wp:docPr id="57" name="Picture 57" descr="http://www.in.gov/fssa/images/PreKOnMyWa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.gov/fssa/images/PreKOnMyWay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1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C5D" w:rsidRPr="005C6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38"/>
    <w:rsid w:val="000C2E24"/>
    <w:rsid w:val="00577188"/>
    <w:rsid w:val="005C6C38"/>
    <w:rsid w:val="00E0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AA7F"/>
  <w15:chartTrackingRefBased/>
  <w15:docId w15:val="{C77E86E4-1C5A-450C-91BB-C5CEB9BF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38"/>
    <w:pPr>
      <w:spacing w:after="20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Slaven</dc:creator>
  <cp:keywords/>
  <dc:description/>
  <cp:lastModifiedBy>Lauren Slaven</cp:lastModifiedBy>
  <cp:revision>2</cp:revision>
  <dcterms:created xsi:type="dcterms:W3CDTF">2020-07-07T13:31:00Z</dcterms:created>
  <dcterms:modified xsi:type="dcterms:W3CDTF">2020-07-07T13:31:00Z</dcterms:modified>
</cp:coreProperties>
</file>