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B101" w14:textId="0B646FB7" w:rsidR="00615E33" w:rsidRPr="00A91603" w:rsidRDefault="00615E33" w:rsidP="002B45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</w:pPr>
      <w:r w:rsidRPr="00615E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Wells Constituency Liberal Democrats Campaign Organiser</w:t>
      </w:r>
    </w:p>
    <w:p w14:paraId="2A046213" w14:textId="77777777" w:rsidR="00CB03F1" w:rsidRPr="00A91603" w:rsidRDefault="00CB03F1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14:paraId="049BEAE0" w14:textId="3218CEC7" w:rsidR="00CB03F1" w:rsidRPr="00615E33" w:rsidRDefault="006B41BA" w:rsidP="002B45D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Wells</w:t>
      </w:r>
      <w:r w:rsidR="00CE20AB"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Constituency would </w:t>
      </w:r>
      <w:r w:rsidR="00D527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also </w:t>
      </w:r>
      <w:r w:rsidR="00CE20AB"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welcome a</w:t>
      </w:r>
      <w:r w:rsidR="00CB03F1"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pplica</w:t>
      </w:r>
      <w:r w:rsidR="00CE20AB"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tions from those</w:t>
      </w:r>
      <w:r w:rsidR="00CB03F1" w:rsidRP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who wish to job-share.</w:t>
      </w:r>
    </w:p>
    <w:p w14:paraId="3F4F7086" w14:textId="77777777" w:rsidR="00615E33" w:rsidRPr="00615E33" w:rsidRDefault="00615E33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4B0E16B7" w14:textId="37881701" w:rsidR="00EF1D2D" w:rsidRPr="00A91603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b/>
          <w:bCs/>
          <w:color w:val="2B2B2B"/>
          <w:sz w:val="24"/>
          <w:szCs w:val="24"/>
          <w:shd w:val="clear" w:color="auto" w:fill="FFFFFF"/>
          <w:lang w:eastAsia="en-GB"/>
        </w:rPr>
        <w:t>Closing Date</w:t>
      </w:r>
      <w:r w:rsidRPr="00EF1D2D">
        <w:rPr>
          <w:rFonts w:ascii="Arial Narrow" w:eastAsia="Times New Roman" w:hAnsi="Arial Narrow" w:cs="Times New Roman"/>
          <w:color w:val="2B2B2B"/>
          <w:sz w:val="24"/>
          <w:szCs w:val="24"/>
          <w:shd w:val="clear" w:color="auto" w:fill="FFFFFF"/>
          <w:lang w:eastAsia="en-GB"/>
        </w:rPr>
        <w:t>:</w:t>
      </w:r>
      <w:r w:rsidRPr="00A91603">
        <w:rPr>
          <w:rFonts w:ascii="Arial Narrow" w:eastAsia="Times New Roman" w:hAnsi="Arial Narrow" w:cs="Times New Roman"/>
          <w:color w:val="2B2B2B"/>
          <w:sz w:val="24"/>
          <w:szCs w:val="24"/>
          <w:shd w:val="clear" w:color="auto" w:fill="FFFFFF"/>
          <w:lang w:eastAsia="en-GB"/>
        </w:rPr>
        <w:tab/>
        <w:t>31</w:t>
      </w:r>
      <w:r w:rsidRPr="00A91603">
        <w:rPr>
          <w:rFonts w:ascii="Arial Narrow" w:eastAsia="Times New Roman" w:hAnsi="Arial Narrow" w:cs="Times New Roman"/>
          <w:color w:val="2B2B2B"/>
          <w:sz w:val="24"/>
          <w:szCs w:val="24"/>
          <w:shd w:val="clear" w:color="auto" w:fill="FFFFFF"/>
          <w:vertAlign w:val="superscript"/>
          <w:lang w:eastAsia="en-GB"/>
        </w:rPr>
        <w:t>st</w:t>
      </w:r>
      <w:r w:rsidRPr="00A91603">
        <w:rPr>
          <w:rFonts w:ascii="Arial Narrow" w:eastAsia="Times New Roman" w:hAnsi="Arial Narrow" w:cs="Times New Roman"/>
          <w:color w:val="2B2B2B"/>
          <w:sz w:val="24"/>
          <w:szCs w:val="24"/>
          <w:shd w:val="clear" w:color="auto" w:fill="FFFFFF"/>
          <w:lang w:eastAsia="en-GB"/>
        </w:rPr>
        <w:t xml:space="preserve"> December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en-GB"/>
        </w:rPr>
        <w:t xml:space="preserve"> 2021</w:t>
      </w:r>
    </w:p>
    <w:p w14:paraId="1988A138" w14:textId="77777777" w:rsidR="00EF1D2D" w:rsidRPr="00A91603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</w:pPr>
    </w:p>
    <w:p w14:paraId="21B5716F" w14:textId="77777777" w:rsidR="003F7E24" w:rsidRPr="00615E33" w:rsidRDefault="003F7E24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Start d</w:t>
      </w:r>
      <w:r w:rsidRPr="00615E3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ate: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ab/>
      </w:r>
      <w:r w:rsidRP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</w:t>
      </w:r>
      <w:r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 soon as possible</w:t>
      </w:r>
    </w:p>
    <w:p w14:paraId="1C43FE5D" w14:textId="108D2264" w:rsidR="00CE20AB" w:rsidRPr="00615E33" w:rsidRDefault="003F7E24" w:rsidP="002B45D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2B2B2B"/>
          <w:sz w:val="24"/>
          <w:szCs w:val="24"/>
          <w:lang w:eastAsia="en-GB"/>
        </w:rPr>
        <w:br/>
      </w:r>
      <w:r w:rsidR="00EF1D2D" w:rsidRPr="00EF1D2D">
        <w:rPr>
          <w:rFonts w:ascii="Arial Narrow" w:eastAsia="Times New Roman" w:hAnsi="Arial Narrow" w:cs="Times New Roman"/>
          <w:b/>
          <w:bCs/>
          <w:color w:val="2B2B2B"/>
          <w:sz w:val="24"/>
          <w:szCs w:val="24"/>
          <w:lang w:eastAsia="en-GB"/>
        </w:rPr>
        <w:t>Location</w:t>
      </w:r>
      <w:r w:rsidR="00EF1D2D" w:rsidRPr="00EF1D2D">
        <w:rPr>
          <w:rFonts w:ascii="Arial Narrow" w:eastAsia="Times New Roman" w:hAnsi="Arial Narrow" w:cs="Times New Roman"/>
          <w:color w:val="2B2B2B"/>
          <w:sz w:val="24"/>
          <w:szCs w:val="24"/>
          <w:lang w:eastAsia="en-GB"/>
        </w:rPr>
        <w:t xml:space="preserve">: </w:t>
      </w:r>
      <w:r w:rsidR="00EF1D2D" w:rsidRPr="00A91603">
        <w:rPr>
          <w:rFonts w:ascii="Arial Narrow" w:eastAsia="Times New Roman" w:hAnsi="Arial Narrow" w:cs="Times New Roman"/>
          <w:color w:val="2B2B2B"/>
          <w:sz w:val="24"/>
          <w:szCs w:val="24"/>
          <w:lang w:eastAsia="en-GB"/>
        </w:rPr>
        <w:tab/>
      </w:r>
      <w:r w:rsidR="00CE20AB"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Constituency-based, at present in Street, Somerset but with a significant element of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CE20AB"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home working to suit the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successful candidate</w:t>
      </w:r>
      <w:r w:rsidR="00CE20AB"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and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the</w:t>
      </w:r>
      <w:r w:rsidR="00CE20AB"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Constituency </w:t>
      </w:r>
      <w:r w:rsidR="00CE20AB" w:rsidRPr="00615E3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Executive Committee</w:t>
      </w:r>
    </w:p>
    <w:p w14:paraId="6DBBF646" w14:textId="5F6507DB" w:rsidR="00EF1D2D" w:rsidRPr="00EF1D2D" w:rsidRDefault="00EF1D2D" w:rsidP="002B45D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5EE3CC0C" w14:textId="2601F02A" w:rsidR="00EF1D2D" w:rsidRPr="00EF1D2D" w:rsidRDefault="00EF1D2D" w:rsidP="002B45D5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Hours</w:t>
      </w:r>
      <w:r w:rsidRPr="00A9160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ab/>
      </w:r>
      <w:r w:rsidRPr="00A9160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ab/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40 per week with 20 days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’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paid holiday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per year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plus Bank Holidays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(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or pro rata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. 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You 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may expect to work in the evenings and at weekends, according to campaign needs. 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Time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off in lieu will be awarded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when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an election campaign necessitates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working 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2B45D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additional hours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</w:p>
    <w:p w14:paraId="20B6DAA0" w14:textId="119D4D14" w:rsidR="00EF1D2D" w:rsidRPr="00EF1D2D" w:rsidRDefault="00EF1D2D" w:rsidP="002B45D5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Salary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: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ab/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ubject to skills and experience.</w:t>
      </w:r>
    </w:p>
    <w:p w14:paraId="21EDE752" w14:textId="77777777" w:rsidR="00EF1D2D" w:rsidRPr="00EF1D2D" w:rsidRDefault="00EF1D2D" w:rsidP="00D5270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sz w:val="24"/>
          <w:szCs w:val="24"/>
          <w:lang w:eastAsia="en-GB"/>
        </w:rPr>
        <w:t> </w:t>
      </w:r>
    </w:p>
    <w:p w14:paraId="2C99F9F1" w14:textId="03FD90D4" w:rsidR="00EF1D2D" w:rsidRPr="00A91603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Do you want to make a difference</w:t>
      </w:r>
      <w:r w:rsidR="00CE20AB" w:rsidRPr="00A9160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31A9B9CE" w14:textId="77777777" w:rsidR="00CE20AB" w:rsidRPr="00EF1D2D" w:rsidRDefault="00CE20AB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2A164E32" w14:textId="1D17BB92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An exciting opportunity has arisen for the right person to join us as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ampaign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O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rganiser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in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a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Parliamentary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seat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won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by the Lib Dems </w:t>
      </w:r>
      <w:r w:rsidR="00CE20AB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between 2010 and 2015,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with a strong local desire to return a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Lib Dem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MP at the next General Election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 </w:t>
      </w:r>
    </w:p>
    <w:p w14:paraId="34C29E1F" w14:textId="77777777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2938C974" w14:textId="597F95C2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We have numerous local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C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ouncillors</w:t>
      </w:r>
      <w:r w:rsidR="008C36F5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</w:t>
      </w:r>
      <w:r w:rsidR="008C36F5"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 prominent former MP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and a strong membership with committed activists. </w:t>
      </w:r>
    </w:p>
    <w:p w14:paraId="029537D8" w14:textId="77777777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318BFEA2" w14:textId="032F59D1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We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are looking for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Campaign Organiser to </w:t>
      </w:r>
      <w:r w:rsidR="006B41BA"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join </w:t>
      </w:r>
      <w:r w:rsidR="006B41B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us</w:t>
      </w:r>
      <w:r w:rsidR="006B41BA"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at an important time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, and to</w:t>
      </w:r>
      <w:r w:rsidR="006B41BA"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be key member of our team, leading our campaigning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to win a majority 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of the Constituency’s seats 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on Somerset Council </w:t>
      </w:r>
      <w:r w:rsidR="00A91603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next year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and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re-elect</w:t>
      </w:r>
      <w:r w:rsidR="00972A7A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 Lib Dem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MP</w:t>
      </w:r>
      <w:r w:rsidR="00A91603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in 2023 or 2024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r w:rsidRPr="00EF1D2D">
        <w:rPr>
          <w:rFonts w:ascii="Arial Narrow" w:eastAsia="Times New Roman" w:hAnsi="Arial Narrow" w:cs="Calibri"/>
          <w:color w:val="000000"/>
          <w:sz w:val="24"/>
          <w:szCs w:val="24"/>
          <w:lang w:eastAsia="en-GB"/>
        </w:rPr>
        <w:t> </w:t>
      </w:r>
    </w:p>
    <w:p w14:paraId="62B46A4A" w14:textId="77777777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00908B3A" w14:textId="759CD04C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This contract will be permanent</w:t>
      </w:r>
      <w:r w:rsidR="00A91603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,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subject to an initial three-month probationary period.</w:t>
      </w:r>
    </w:p>
    <w:p w14:paraId="4439EC2A" w14:textId="77777777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70786DB1" w14:textId="77777777" w:rsidR="00A91603" w:rsidRPr="00A91603" w:rsidRDefault="00A91603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The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J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ob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D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escription and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erson 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S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pecification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can be found </w:t>
      </w:r>
      <w:r w:rsidRPr="00A91603">
        <w:rPr>
          <w:rFonts w:ascii="Arial Narrow" w:eastAsia="Times New Roman" w:hAnsi="Arial Narrow" w:cs="Times New Roman"/>
          <w:color w:val="FF0000"/>
          <w:sz w:val="24"/>
          <w:szCs w:val="24"/>
          <w:lang w:eastAsia="en-GB"/>
        </w:rPr>
        <w:t>here</w:t>
      </w:r>
      <w:r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:</w:t>
      </w:r>
    </w:p>
    <w:p w14:paraId="5C10DB87" w14:textId="77777777" w:rsidR="00A91603" w:rsidRPr="00A91603" w:rsidRDefault="00A91603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14:paraId="7D25D4A8" w14:textId="7514C665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Further information</w:t>
      </w:r>
      <w:r w:rsidR="00A91603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is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available from Rosemary Hasler on 01934 712264</w:t>
      </w:r>
      <w:r w:rsidR="00D527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/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07866 760329</w:t>
      </w:r>
      <w:r w:rsidR="00BC2DAC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; Martin Dunton  on 07584 424602 </w:t>
      </w:r>
      <w:r w:rsid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or by email on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hyperlink r:id="rId7" w:history="1">
        <w:r w:rsidRPr="00EF1D2D">
          <w:rPr>
            <w:rFonts w:ascii="Arial Narrow" w:eastAsia="Times New Roman" w:hAnsi="Arial Narrow" w:cs="Calibri"/>
            <w:color w:val="0563C1"/>
            <w:sz w:val="24"/>
            <w:szCs w:val="24"/>
            <w:u w:val="single"/>
            <w:lang w:eastAsia="en-GB"/>
          </w:rPr>
          <w:t>candidates@wellslibdems.org.uk</w:t>
        </w:r>
      </w:hyperlink>
    </w:p>
    <w:p w14:paraId="2F5C2EB0" w14:textId="77777777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5253E8A2" w14:textId="77777777" w:rsidR="006B41BA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Your 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CV and a </w:t>
      </w:r>
      <w:r w:rsidR="00A91603" w:rsidRP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hand-written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letter of application 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(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no more than one side of A4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) should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be attached / </w:t>
      </w:r>
      <w:r w:rsidR="00A91603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scanned and sent </w:t>
      </w:r>
      <w:r w:rsidR="00A91603"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to </w:t>
      </w:r>
      <w:hyperlink r:id="rId8" w:history="1">
        <w:r w:rsidR="00A91603" w:rsidRPr="00EF1D2D">
          <w:rPr>
            <w:rFonts w:ascii="Arial Narrow" w:eastAsia="Times New Roman" w:hAnsi="Arial Narrow" w:cs="Calibri"/>
            <w:color w:val="0563C1"/>
            <w:sz w:val="24"/>
            <w:szCs w:val="24"/>
            <w:u w:val="single"/>
            <w:lang w:eastAsia="en-GB"/>
          </w:rPr>
          <w:t>candidates@wellslibdems.org.uk</w:t>
        </w:r>
      </w:hyperlink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explaining why you believe you would be </w:t>
      </w:r>
      <w:r w:rsidR="006B41BA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the best candidate 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for this role.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</w:t>
      </w:r>
    </w:p>
    <w:p w14:paraId="2ACC1D1D" w14:textId="77777777" w:rsidR="006B41BA" w:rsidRDefault="006B41BA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14:paraId="2C08D4C5" w14:textId="781077AD" w:rsidR="00EF1D2D" w:rsidRPr="00EF1D2D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Please indicate whether you are interested in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a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full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-time post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 or 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in 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a 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job shar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e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, or 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both</w:t>
      </w: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.</w:t>
      </w:r>
      <w:r w:rsidR="003F7E24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Please also provide full contact details for three referees, one personal and two from previous employers.</w:t>
      </w:r>
    </w:p>
    <w:p w14:paraId="239B78A1" w14:textId="77777777" w:rsidR="00A70C05" w:rsidRDefault="00A70C05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</w:p>
    <w:p w14:paraId="176D40E6" w14:textId="41831571" w:rsidR="00BE1626" w:rsidRDefault="00EF1D2D" w:rsidP="00D5270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EF1D2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Interviews will take place </w:t>
      </w:r>
      <w:r w:rsidR="00A70C05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from the first week of January 2022.</w:t>
      </w:r>
    </w:p>
    <w:p w14:paraId="5CDA7221" w14:textId="77777777" w:rsidR="002B45D5" w:rsidRPr="002B45D5" w:rsidRDefault="002B45D5" w:rsidP="002B45D5">
      <w:pPr>
        <w:rPr>
          <w:rFonts w:ascii="Arial Narrow" w:hAnsi="Arial Narrow"/>
          <w:sz w:val="24"/>
          <w:szCs w:val="24"/>
        </w:rPr>
      </w:pPr>
    </w:p>
    <w:sectPr w:rsidR="002B45D5" w:rsidRPr="002B45D5" w:rsidSect="002B45D5">
      <w:footerReference w:type="default" r:id="rId9"/>
      <w:pgSz w:w="11906" w:h="16838"/>
      <w:pgMar w:top="1135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9918" w14:textId="77777777" w:rsidR="005B2F5A" w:rsidRDefault="005B2F5A" w:rsidP="00916542">
      <w:pPr>
        <w:spacing w:after="0" w:line="240" w:lineRule="auto"/>
      </w:pPr>
      <w:r>
        <w:separator/>
      </w:r>
    </w:p>
  </w:endnote>
  <w:endnote w:type="continuationSeparator" w:id="0">
    <w:p w14:paraId="6748650F" w14:textId="77777777" w:rsidR="005B2F5A" w:rsidRDefault="005B2F5A" w:rsidP="009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FFFF" w:usb2="FFC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F8F7" w14:textId="77777777" w:rsidR="002B45D5" w:rsidRDefault="002B45D5" w:rsidP="00916542">
    <w:pPr>
      <w:jc w:val="center"/>
      <w:rPr>
        <w:rFonts w:ascii="Arial Narrow" w:hAnsi="Arial Narrow"/>
        <w:b/>
        <w:sz w:val="16"/>
        <w:szCs w:val="16"/>
      </w:rPr>
    </w:pPr>
  </w:p>
  <w:p w14:paraId="2433F9BF" w14:textId="5A0649AB" w:rsidR="00916542" w:rsidRDefault="00916542" w:rsidP="00916542">
    <w:pPr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Wells Constituency Liberal Democrats</w:t>
    </w:r>
  </w:p>
  <w:p w14:paraId="7900E408" w14:textId="31BE5589" w:rsidR="00916542" w:rsidRDefault="00916542" w:rsidP="00916542">
    <w:pPr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Campaign Organiser role - advert</w:t>
    </w:r>
  </w:p>
  <w:p w14:paraId="32390A55" w14:textId="77777777" w:rsidR="00916542" w:rsidRDefault="00916542" w:rsidP="00916542">
    <w:pPr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December 2021</w:t>
    </w:r>
  </w:p>
  <w:p w14:paraId="514E296F" w14:textId="77777777" w:rsidR="00916542" w:rsidRDefault="00916542" w:rsidP="00916542">
    <w:pPr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Confidential</w:t>
    </w:r>
  </w:p>
  <w:p w14:paraId="4C6E4D7D" w14:textId="77777777" w:rsidR="00916542" w:rsidRDefault="0091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AC7C" w14:textId="77777777" w:rsidR="005B2F5A" w:rsidRDefault="005B2F5A" w:rsidP="00916542">
      <w:pPr>
        <w:spacing w:after="0" w:line="240" w:lineRule="auto"/>
      </w:pPr>
      <w:r>
        <w:separator/>
      </w:r>
    </w:p>
  </w:footnote>
  <w:footnote w:type="continuationSeparator" w:id="0">
    <w:p w14:paraId="729CCFEA" w14:textId="77777777" w:rsidR="005B2F5A" w:rsidRDefault="005B2F5A" w:rsidP="0091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712"/>
    <w:multiLevelType w:val="multilevel"/>
    <w:tmpl w:val="90C41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50E56"/>
    <w:multiLevelType w:val="multilevel"/>
    <w:tmpl w:val="438C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55572"/>
    <w:multiLevelType w:val="multilevel"/>
    <w:tmpl w:val="99D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41560"/>
    <w:multiLevelType w:val="hybridMultilevel"/>
    <w:tmpl w:val="73585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7389C"/>
    <w:multiLevelType w:val="multilevel"/>
    <w:tmpl w:val="EA3CA1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01032"/>
    <w:multiLevelType w:val="hybridMultilevel"/>
    <w:tmpl w:val="E8C2E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11C7B"/>
    <w:multiLevelType w:val="multilevel"/>
    <w:tmpl w:val="91807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2461F"/>
    <w:multiLevelType w:val="multilevel"/>
    <w:tmpl w:val="9B2A13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62F08"/>
    <w:multiLevelType w:val="multilevel"/>
    <w:tmpl w:val="27AEB1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56AE4"/>
    <w:multiLevelType w:val="multilevel"/>
    <w:tmpl w:val="E290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13CE0"/>
    <w:multiLevelType w:val="multilevel"/>
    <w:tmpl w:val="5F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33"/>
    <w:rsid w:val="00037B29"/>
    <w:rsid w:val="00060272"/>
    <w:rsid w:val="00107B3B"/>
    <w:rsid w:val="00244B11"/>
    <w:rsid w:val="002B45D5"/>
    <w:rsid w:val="003849DA"/>
    <w:rsid w:val="003D06C8"/>
    <w:rsid w:val="003F5E2E"/>
    <w:rsid w:val="003F7E24"/>
    <w:rsid w:val="004777E7"/>
    <w:rsid w:val="005B2F5A"/>
    <w:rsid w:val="00615E33"/>
    <w:rsid w:val="00624445"/>
    <w:rsid w:val="006B41BA"/>
    <w:rsid w:val="008C36F5"/>
    <w:rsid w:val="00916542"/>
    <w:rsid w:val="00972A7A"/>
    <w:rsid w:val="00A70C05"/>
    <w:rsid w:val="00A91603"/>
    <w:rsid w:val="00AC7171"/>
    <w:rsid w:val="00BC2DAC"/>
    <w:rsid w:val="00BE1626"/>
    <w:rsid w:val="00CB03F1"/>
    <w:rsid w:val="00CE20AB"/>
    <w:rsid w:val="00D52705"/>
    <w:rsid w:val="00DD561D"/>
    <w:rsid w:val="00E321AE"/>
    <w:rsid w:val="00E6017A"/>
    <w:rsid w:val="00EF1D2D"/>
    <w:rsid w:val="00F347A4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A45B"/>
  <w15:chartTrackingRefBased/>
  <w15:docId w15:val="{F6060492-980F-4AED-B5DB-2CC5F83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15E33"/>
  </w:style>
  <w:style w:type="paragraph" w:styleId="ListParagraph">
    <w:name w:val="List Paragraph"/>
    <w:basedOn w:val="Normal"/>
    <w:uiPriority w:val="34"/>
    <w:qFormat/>
    <w:rsid w:val="00F347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1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42"/>
  </w:style>
  <w:style w:type="paragraph" w:styleId="Footer">
    <w:name w:val="footer"/>
    <w:basedOn w:val="Normal"/>
    <w:link w:val="FooterChar"/>
    <w:uiPriority w:val="99"/>
    <w:unhideWhenUsed/>
    <w:rsid w:val="0091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es@wellslibdem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dates@wellslibde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Munt</dc:creator>
  <cp:keywords/>
  <dc:description/>
  <cp:lastModifiedBy>User</cp:lastModifiedBy>
  <cp:revision>2</cp:revision>
  <cp:lastPrinted>2021-12-14T20:31:00Z</cp:lastPrinted>
  <dcterms:created xsi:type="dcterms:W3CDTF">2021-12-16T09:53:00Z</dcterms:created>
  <dcterms:modified xsi:type="dcterms:W3CDTF">2021-12-16T09:53:00Z</dcterms:modified>
</cp:coreProperties>
</file>